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68AB" w14:textId="2596F69E" w:rsidR="000F7726" w:rsidRPr="00730301" w:rsidRDefault="000F7726" w:rsidP="008D101D">
      <w:pPr>
        <w:wordWrap w:val="0"/>
        <w:overflowPunct w:val="0"/>
        <w:autoSpaceDE w:val="0"/>
        <w:autoSpaceDN w:val="0"/>
        <w:ind w:leftChars="-135" w:left="-283"/>
      </w:pPr>
      <w:r w:rsidRPr="00730301">
        <w:rPr>
          <w:rFonts w:hint="eastAsia"/>
        </w:rPr>
        <w:t>様式第</w:t>
      </w:r>
      <w:r w:rsidR="001D1558" w:rsidRPr="00730301">
        <w:rPr>
          <w:rFonts w:hint="eastAsia"/>
        </w:rPr>
        <w:t>５</w:t>
      </w:r>
      <w:r w:rsidRPr="00730301">
        <w:rPr>
          <w:rFonts w:hint="eastAsia"/>
        </w:rPr>
        <w:t>号</w:t>
      </w:r>
    </w:p>
    <w:p w14:paraId="51B6712E" w14:textId="73A6D295" w:rsidR="008D101D" w:rsidRPr="00730301" w:rsidRDefault="008D101D" w:rsidP="008D101D">
      <w:pPr>
        <w:wordWrap w:val="0"/>
        <w:overflowPunct w:val="0"/>
        <w:autoSpaceDE w:val="0"/>
        <w:autoSpaceDN w:val="0"/>
        <w:ind w:leftChars="-135" w:left="-283"/>
      </w:pPr>
    </w:p>
    <w:p w14:paraId="61E98B4C" w14:textId="77777777" w:rsidR="008D101D" w:rsidRPr="00730301" w:rsidRDefault="008D101D" w:rsidP="008D101D">
      <w:pPr>
        <w:wordWrap w:val="0"/>
        <w:overflowPunct w:val="0"/>
        <w:autoSpaceDE w:val="0"/>
        <w:autoSpaceDN w:val="0"/>
        <w:ind w:leftChars="-135" w:left="-283"/>
      </w:pPr>
    </w:p>
    <w:p w14:paraId="0924E6C7" w14:textId="10CE9D5D" w:rsidR="008D101D" w:rsidRPr="00730301" w:rsidRDefault="003005AE" w:rsidP="008D101D">
      <w:pPr>
        <w:overflowPunct w:val="0"/>
        <w:autoSpaceDE w:val="0"/>
        <w:autoSpaceDN w:val="0"/>
        <w:ind w:leftChars="-135" w:left="-283"/>
        <w:jc w:val="center"/>
      </w:pPr>
      <w:r w:rsidRPr="00730301">
        <w:rPr>
          <w:rFonts w:hint="eastAsia"/>
          <w:spacing w:val="22"/>
          <w:kern w:val="0"/>
          <w:fitText w:val="6300" w:id="-758460672"/>
        </w:rPr>
        <w:t>堺市社会福祉協議会社会福祉事業実施補助金</w:t>
      </w:r>
      <w:r w:rsidR="008D101D" w:rsidRPr="00730301">
        <w:rPr>
          <w:rFonts w:hint="eastAsia"/>
          <w:spacing w:val="22"/>
          <w:kern w:val="0"/>
          <w:fitText w:val="6300" w:id="-758460672"/>
        </w:rPr>
        <w:t>交付請求</w:t>
      </w:r>
      <w:r w:rsidR="008D101D" w:rsidRPr="00730301">
        <w:rPr>
          <w:rFonts w:hint="eastAsia"/>
          <w:spacing w:val="-3"/>
          <w:kern w:val="0"/>
          <w:fitText w:val="6300" w:id="-758460672"/>
        </w:rPr>
        <w:t>書</w:t>
      </w:r>
    </w:p>
    <w:p w14:paraId="4DB14ECB" w14:textId="77777777" w:rsidR="008D101D" w:rsidRPr="00730301" w:rsidRDefault="008D101D" w:rsidP="008D101D">
      <w:pPr>
        <w:overflowPunct w:val="0"/>
        <w:autoSpaceDE w:val="0"/>
        <w:autoSpaceDN w:val="0"/>
        <w:ind w:leftChars="-135" w:left="-283"/>
        <w:jc w:val="center"/>
      </w:pPr>
    </w:p>
    <w:p w14:paraId="48933F0A" w14:textId="10A3064D" w:rsidR="000F7726" w:rsidRPr="00730301" w:rsidRDefault="000F7726" w:rsidP="000F7726">
      <w:pPr>
        <w:wordWrap w:val="0"/>
        <w:overflowPunct w:val="0"/>
        <w:autoSpaceDE w:val="0"/>
        <w:autoSpaceDN w:val="0"/>
        <w:ind w:right="420"/>
        <w:jc w:val="right"/>
      </w:pPr>
      <w:r w:rsidRPr="00730301">
        <w:rPr>
          <w:rFonts w:hint="eastAsia"/>
        </w:rPr>
        <w:t>年　　月　　日</w:t>
      </w:r>
    </w:p>
    <w:p w14:paraId="59357A6F" w14:textId="77777777" w:rsidR="008D101D" w:rsidRPr="00730301" w:rsidRDefault="008D101D" w:rsidP="008D101D">
      <w:pPr>
        <w:overflowPunct w:val="0"/>
        <w:autoSpaceDE w:val="0"/>
        <w:autoSpaceDN w:val="0"/>
        <w:ind w:right="420"/>
        <w:jc w:val="right"/>
      </w:pPr>
    </w:p>
    <w:p w14:paraId="53E63115" w14:textId="2628918C" w:rsidR="000F7726" w:rsidRPr="00730301" w:rsidRDefault="000F7726" w:rsidP="000F7726">
      <w:pPr>
        <w:pStyle w:val="a8"/>
      </w:pPr>
      <w:r w:rsidRPr="00730301">
        <w:rPr>
          <w:rFonts w:hint="eastAsia"/>
        </w:rPr>
        <w:t xml:space="preserve">　　　</w:t>
      </w:r>
      <w:r w:rsidRPr="00730301">
        <w:rPr>
          <w:rFonts w:hint="eastAsia"/>
          <w:spacing w:val="100"/>
        </w:rPr>
        <w:t>堺市</w:t>
      </w:r>
      <w:r w:rsidRPr="00730301">
        <w:rPr>
          <w:rFonts w:hint="eastAsia"/>
        </w:rPr>
        <w:t>長　　　殿</w:t>
      </w:r>
    </w:p>
    <w:p w14:paraId="7D646C7E" w14:textId="77777777" w:rsidR="008D101D" w:rsidRPr="00730301" w:rsidRDefault="008D101D" w:rsidP="000F7726">
      <w:pPr>
        <w:pStyle w:val="a8"/>
      </w:pPr>
    </w:p>
    <w:p w14:paraId="31B77D80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所在地　　　　　　　　　　　　</w:t>
      </w:r>
    </w:p>
    <w:p w14:paraId="67565324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団体名　　　　　　　　　　　　</w:t>
      </w:r>
    </w:p>
    <w:p w14:paraId="75C07C65" w14:textId="77777777" w:rsidR="000F7726" w:rsidRPr="00730301" w:rsidRDefault="000F7726" w:rsidP="000F7726">
      <w:pPr>
        <w:pStyle w:val="a8"/>
        <w:ind w:left="0" w:right="420" w:firstLine="0"/>
        <w:jc w:val="right"/>
      </w:pPr>
      <w:r w:rsidRPr="00730301">
        <w:rPr>
          <w:rFonts w:hint="eastAsia"/>
        </w:rPr>
        <w:t xml:space="preserve">代表者職氏名　　　　　　　　</w:t>
      </w:r>
      <w:r w:rsidR="00920E2E" w:rsidRPr="00730301">
        <w:rPr>
          <w:rFonts w:hint="eastAsia"/>
        </w:rPr>
        <w:t xml:space="preserve">　</w:t>
      </w:r>
    </w:p>
    <w:p w14:paraId="7471133E" w14:textId="77777777" w:rsidR="000F7726" w:rsidRPr="00730301" w:rsidRDefault="000F7726" w:rsidP="000F7726">
      <w:pPr>
        <w:pStyle w:val="a8"/>
      </w:pPr>
    </w:p>
    <w:p w14:paraId="30FC28BC" w14:textId="71DCB4D1" w:rsidR="000F7726" w:rsidRPr="00730301" w:rsidRDefault="000F7726" w:rsidP="000F7726">
      <w:pPr>
        <w:pStyle w:val="a8"/>
      </w:pPr>
      <w:r w:rsidRPr="00730301">
        <w:rPr>
          <w:rFonts w:hint="eastAsia"/>
        </w:rPr>
        <w:t xml:space="preserve">　　　　　年度</w:t>
      </w:r>
      <w:r w:rsidR="003005AE" w:rsidRPr="00730301">
        <w:rPr>
          <w:rFonts w:hint="eastAsia"/>
        </w:rPr>
        <w:t>堺市社会福祉協議会社会福祉事業実施補助金</w:t>
      </w:r>
      <w:r w:rsidRPr="00730301">
        <w:rPr>
          <w:rFonts w:hint="eastAsia"/>
        </w:rPr>
        <w:t>について、堺市補助金交付規則第</w:t>
      </w:r>
      <w:r w:rsidR="00101ADF" w:rsidRPr="00730301">
        <w:rPr>
          <w:rFonts w:asciiTheme="minorHAnsi" w:hAnsiTheme="minorHAnsi" w:hint="eastAsia"/>
        </w:rPr>
        <w:t xml:space="preserve">　　</w:t>
      </w:r>
      <w:r w:rsidRPr="00730301">
        <w:rPr>
          <w:rFonts w:hint="eastAsia"/>
        </w:rPr>
        <w:t>条第</w:t>
      </w:r>
      <w:r w:rsidR="00101ADF" w:rsidRPr="00730301">
        <w:rPr>
          <w:rFonts w:asciiTheme="minorHAnsi" w:hAnsiTheme="minorHAnsi" w:hint="eastAsia"/>
        </w:rPr>
        <w:t xml:space="preserve">　</w:t>
      </w:r>
      <w:r w:rsidRPr="00730301">
        <w:rPr>
          <w:rFonts w:hint="eastAsia"/>
        </w:rPr>
        <w:t>項の規定により、次のとおり請求します。</w:t>
      </w:r>
    </w:p>
    <w:p w14:paraId="54B38DD6" w14:textId="77777777" w:rsidR="000F7726" w:rsidRPr="00730301" w:rsidRDefault="000F7726" w:rsidP="000F7726">
      <w:pPr>
        <w:pStyle w:val="a8"/>
      </w:pPr>
    </w:p>
    <w:p w14:paraId="075526E8" w14:textId="77777777" w:rsidR="000F7726" w:rsidRPr="00730301" w:rsidRDefault="000F7726" w:rsidP="000F7726">
      <w:pPr>
        <w:pStyle w:val="a8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730301" w:rsidRPr="00730301" w14:paraId="393B0B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68C255C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262197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right"/>
            </w:pPr>
            <w:r w:rsidRPr="00730301"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087810CD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補助金の名称</w:t>
            </w:r>
          </w:p>
          <w:p w14:paraId="012933C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t>(</w:t>
            </w:r>
            <w:r w:rsidRPr="00730301">
              <w:rPr>
                <w:rFonts w:hint="eastAsia"/>
              </w:rPr>
              <w:t>又は補助事業名</w:t>
            </w:r>
            <w:r w:rsidRPr="00730301">
              <w:t>)</w:t>
            </w:r>
          </w:p>
        </w:tc>
        <w:tc>
          <w:tcPr>
            <w:tcW w:w="3018" w:type="dxa"/>
            <w:vAlign w:val="center"/>
          </w:tcPr>
          <w:p w14:paraId="7C2AF733" w14:textId="77777777" w:rsidR="003005AE" w:rsidRPr="00730301" w:rsidRDefault="003005AE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堺市社会福祉協議会</w:t>
            </w:r>
          </w:p>
          <w:p w14:paraId="24B4700B" w14:textId="3871ADF2" w:rsidR="000F7726" w:rsidRPr="00730301" w:rsidRDefault="003005AE" w:rsidP="009B2DAD">
            <w:pPr>
              <w:wordWrap w:val="0"/>
              <w:overflowPunct w:val="0"/>
              <w:autoSpaceDE w:val="0"/>
              <w:autoSpaceDN w:val="0"/>
            </w:pPr>
            <w:r w:rsidRPr="00730301">
              <w:rPr>
                <w:rFonts w:hint="eastAsia"/>
              </w:rPr>
              <w:t>社会福祉事業実施補助金</w:t>
            </w:r>
          </w:p>
        </w:tc>
      </w:tr>
      <w:tr w:rsidR="00730301" w:rsidRPr="00730301" w14:paraId="165CCC27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294453F4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D558E42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163F52EB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第　　　　　号</w:t>
            </w:r>
          </w:p>
        </w:tc>
      </w:tr>
      <w:tr w:rsidR="00730301" w:rsidRPr="00730301" w14:paraId="6FD6BAE6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0110B24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7894643F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1660069D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1BCCF23B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207591D5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59686E65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30301">
              <w:rPr>
                <w:rFonts w:hint="eastAsia"/>
              </w:rPr>
              <w:t>第　　　　　号</w:t>
            </w:r>
          </w:p>
        </w:tc>
      </w:tr>
      <w:tr w:rsidR="00730301" w:rsidRPr="00730301" w14:paraId="75832EAB" w14:textId="77777777" w:rsidTr="009B2DAD">
        <w:trPr>
          <w:trHeight w:val="516"/>
        </w:trPr>
        <w:tc>
          <w:tcPr>
            <w:tcW w:w="1983" w:type="dxa"/>
            <w:gridSpan w:val="2"/>
            <w:vAlign w:val="center"/>
          </w:tcPr>
          <w:p w14:paraId="7CEA7A6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4A673C5A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72B0E952" w14:textId="77777777" w:rsidTr="009B2DAD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44A25E7E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240FD1BB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0DEDB121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7E117FD4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7F3E0AF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31FF50A6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2AC5B730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  <w:tr w:rsidR="00730301" w:rsidRPr="00730301" w14:paraId="74013450" w14:textId="77777777" w:rsidTr="009B2DAD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061EE97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480AD306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distribute"/>
            </w:pPr>
            <w:r w:rsidRPr="00730301">
              <w:rPr>
                <w:rFonts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624E618C" w14:textId="77777777" w:rsidR="000F7726" w:rsidRPr="00730301" w:rsidRDefault="000F7726" w:rsidP="009B2DAD">
            <w:pPr>
              <w:wordWrap w:val="0"/>
              <w:overflowPunct w:val="0"/>
              <w:autoSpaceDE w:val="0"/>
              <w:autoSpaceDN w:val="0"/>
              <w:jc w:val="center"/>
            </w:pPr>
            <w:r w:rsidRPr="00730301">
              <w:rPr>
                <w:rFonts w:hint="eastAsia"/>
              </w:rPr>
              <w:t>円</w:t>
            </w:r>
          </w:p>
        </w:tc>
      </w:tr>
    </w:tbl>
    <w:p w14:paraId="6D40D5F3" w14:textId="77777777" w:rsidR="00DF38CB" w:rsidRPr="00730301" w:rsidRDefault="00DF38CB" w:rsidP="00920E2E">
      <w:pPr>
        <w:wordWrap w:val="0"/>
      </w:pPr>
      <w:r w:rsidRPr="00730301">
        <w:rPr>
          <w:rFonts w:hint="eastAsia"/>
        </w:rPr>
        <w:t>注意</w:t>
      </w:r>
    </w:p>
    <w:p w14:paraId="117A5342" w14:textId="5AE49036" w:rsidR="000F7726" w:rsidRPr="00730301" w:rsidRDefault="000F7726" w:rsidP="001107AF">
      <w:pPr>
        <w:wordWrap w:val="0"/>
      </w:pPr>
      <w:r w:rsidRPr="00730301">
        <w:rPr>
          <w:rFonts w:hint="eastAsia"/>
        </w:rPr>
        <w:t xml:space="preserve">　</w:t>
      </w:r>
      <w:r w:rsidR="001107AF" w:rsidRPr="00730301">
        <w:rPr>
          <w:rFonts w:hint="eastAsia"/>
        </w:rPr>
        <w:t>１</w:t>
      </w:r>
      <w:r w:rsidR="00920E2E" w:rsidRPr="00730301">
        <w:t xml:space="preserve">  </w:t>
      </w:r>
      <w:r w:rsidRPr="00730301">
        <w:rPr>
          <w:rFonts w:hint="eastAsia"/>
        </w:rPr>
        <w:t>補助金の交付請求の期日は、次のとおりとする。</w:t>
      </w:r>
    </w:p>
    <w:p w14:paraId="1CD8D442" w14:textId="77777777" w:rsidR="000F7726" w:rsidRPr="00730301" w:rsidRDefault="000F7726" w:rsidP="00182664">
      <w:pPr>
        <w:wordWrap w:val="0"/>
        <w:overflowPunct w:val="0"/>
        <w:autoSpaceDE w:val="0"/>
        <w:autoSpaceDN w:val="0"/>
        <w:ind w:left="238" w:hanging="315"/>
      </w:pPr>
      <w:r w:rsidRPr="00730301">
        <w:rPr>
          <w:rFonts w:hint="eastAsia"/>
        </w:rPr>
        <w:t xml:space="preserve">　　</w:t>
      </w:r>
      <w:r w:rsidR="00920E2E" w:rsidRPr="00730301">
        <w:t xml:space="preserve"> </w:t>
      </w:r>
      <w:r w:rsidRPr="00730301">
        <w:t>(</w:t>
      </w:r>
      <w:r w:rsidR="00AA6697" w:rsidRPr="00730301">
        <w:rPr>
          <w:rFonts w:hint="eastAsia"/>
        </w:rPr>
        <w:t>１</w:t>
      </w:r>
      <w:r w:rsidRPr="00730301">
        <w:t>)</w:t>
      </w:r>
      <w:r w:rsidRPr="00730301">
        <w:rPr>
          <w:rFonts w:hint="eastAsia"/>
        </w:rPr>
        <w:t xml:space="preserve">　確定払の場合</w:t>
      </w:r>
    </w:p>
    <w:p w14:paraId="4553B42E" w14:textId="77777777" w:rsidR="000F7726" w:rsidRPr="00730301" w:rsidRDefault="000F7726" w:rsidP="00182664">
      <w:pPr>
        <w:wordWrap w:val="0"/>
        <w:overflowPunct w:val="0"/>
        <w:autoSpaceDE w:val="0"/>
        <w:autoSpaceDN w:val="0"/>
        <w:ind w:left="196" w:hanging="252"/>
      </w:pPr>
      <w:r w:rsidRPr="00730301">
        <w:rPr>
          <w:rFonts w:hint="eastAsia"/>
        </w:rPr>
        <w:t xml:space="preserve">　</w:t>
      </w:r>
      <w:r w:rsidR="00920E2E" w:rsidRPr="00730301">
        <w:t xml:space="preserve"> </w:t>
      </w:r>
      <w:r w:rsidRPr="00730301">
        <w:rPr>
          <w:rFonts w:hint="eastAsia"/>
        </w:rPr>
        <w:t xml:space="preserve">　</w:t>
      </w:r>
      <w:r w:rsidRPr="00730301">
        <w:t>(</w:t>
      </w:r>
      <w:r w:rsidR="00AA6697" w:rsidRPr="00730301">
        <w:rPr>
          <w:rFonts w:hint="eastAsia"/>
        </w:rPr>
        <w:t>２</w:t>
      </w:r>
      <w:r w:rsidRPr="00730301">
        <w:t>)</w:t>
      </w:r>
      <w:r w:rsidRPr="00730301">
        <w:rPr>
          <w:rFonts w:hint="eastAsia"/>
        </w:rPr>
        <w:t xml:space="preserve">　概算払の場合</w:t>
      </w:r>
    </w:p>
    <w:p w14:paraId="547DED7F" w14:textId="52BC370E" w:rsidR="00920E2E" w:rsidRPr="00730301" w:rsidRDefault="00920E2E" w:rsidP="001D7602">
      <w:pPr>
        <w:wordWrap w:val="0"/>
      </w:pPr>
    </w:p>
    <w:p w14:paraId="7E0D15A6" w14:textId="77777777" w:rsidR="002E154E" w:rsidRPr="00730301" w:rsidRDefault="002E154E" w:rsidP="00920E2E"/>
    <w:sectPr w:rsidR="002E154E" w:rsidRPr="00730301" w:rsidSect="005C4E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080B" w14:textId="77777777" w:rsidR="00E16C6E" w:rsidRDefault="00E16C6E">
      <w:r>
        <w:separator/>
      </w:r>
    </w:p>
  </w:endnote>
  <w:endnote w:type="continuationSeparator" w:id="0">
    <w:p w14:paraId="5784451A" w14:textId="77777777" w:rsidR="00E16C6E" w:rsidRDefault="00E1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97C1A" w14:textId="77777777" w:rsidR="00E16C6E" w:rsidRDefault="00E16C6E">
      <w:r>
        <w:separator/>
      </w:r>
    </w:p>
  </w:footnote>
  <w:footnote w:type="continuationSeparator" w:id="0">
    <w:p w14:paraId="09794B2B" w14:textId="77777777" w:rsidR="00E16C6E" w:rsidRDefault="00E16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ACA"/>
    <w:rsid w:val="000104C5"/>
    <w:rsid w:val="00014F5A"/>
    <w:rsid w:val="000319F0"/>
    <w:rsid w:val="00032BE3"/>
    <w:rsid w:val="00065108"/>
    <w:rsid w:val="000956F5"/>
    <w:rsid w:val="000A29BF"/>
    <w:rsid w:val="000C2534"/>
    <w:rsid w:val="000D1926"/>
    <w:rsid w:val="000E68D5"/>
    <w:rsid w:val="000E6EAF"/>
    <w:rsid w:val="000F551B"/>
    <w:rsid w:val="000F7726"/>
    <w:rsid w:val="00101ADF"/>
    <w:rsid w:val="001107AF"/>
    <w:rsid w:val="0011339C"/>
    <w:rsid w:val="001173B3"/>
    <w:rsid w:val="00130977"/>
    <w:rsid w:val="00154937"/>
    <w:rsid w:val="00170156"/>
    <w:rsid w:val="00171997"/>
    <w:rsid w:val="00182664"/>
    <w:rsid w:val="001B1BFC"/>
    <w:rsid w:val="001C74EA"/>
    <w:rsid w:val="001D1558"/>
    <w:rsid w:val="001D726A"/>
    <w:rsid w:val="001D7602"/>
    <w:rsid w:val="002128E4"/>
    <w:rsid w:val="00273B22"/>
    <w:rsid w:val="0029538D"/>
    <w:rsid w:val="002A4143"/>
    <w:rsid w:val="002B2777"/>
    <w:rsid w:val="002E154E"/>
    <w:rsid w:val="002E55D3"/>
    <w:rsid w:val="003005AE"/>
    <w:rsid w:val="00331CC7"/>
    <w:rsid w:val="003943A9"/>
    <w:rsid w:val="003C320E"/>
    <w:rsid w:val="003E3017"/>
    <w:rsid w:val="003F79E4"/>
    <w:rsid w:val="0042326E"/>
    <w:rsid w:val="0042682F"/>
    <w:rsid w:val="00465CE4"/>
    <w:rsid w:val="00495BDF"/>
    <w:rsid w:val="004C6A5E"/>
    <w:rsid w:val="004E5ACA"/>
    <w:rsid w:val="004E745E"/>
    <w:rsid w:val="005671F1"/>
    <w:rsid w:val="005A4385"/>
    <w:rsid w:val="005C4EAA"/>
    <w:rsid w:val="00620230"/>
    <w:rsid w:val="00620425"/>
    <w:rsid w:val="006A74D0"/>
    <w:rsid w:val="006E72F8"/>
    <w:rsid w:val="006F0F1C"/>
    <w:rsid w:val="006F4636"/>
    <w:rsid w:val="0070106E"/>
    <w:rsid w:val="00720AE6"/>
    <w:rsid w:val="00721448"/>
    <w:rsid w:val="00725D88"/>
    <w:rsid w:val="00730301"/>
    <w:rsid w:val="007502AE"/>
    <w:rsid w:val="0075290C"/>
    <w:rsid w:val="00770BD8"/>
    <w:rsid w:val="00773CA6"/>
    <w:rsid w:val="007850C0"/>
    <w:rsid w:val="0079304D"/>
    <w:rsid w:val="00794B18"/>
    <w:rsid w:val="007A2A89"/>
    <w:rsid w:val="007B5B14"/>
    <w:rsid w:val="007C1D2B"/>
    <w:rsid w:val="007D2AF0"/>
    <w:rsid w:val="007D59F3"/>
    <w:rsid w:val="007F573C"/>
    <w:rsid w:val="00832306"/>
    <w:rsid w:val="00837636"/>
    <w:rsid w:val="00850CCD"/>
    <w:rsid w:val="00854CC6"/>
    <w:rsid w:val="00876CE6"/>
    <w:rsid w:val="00880950"/>
    <w:rsid w:val="00881BEF"/>
    <w:rsid w:val="008A31F8"/>
    <w:rsid w:val="008D101D"/>
    <w:rsid w:val="008E653E"/>
    <w:rsid w:val="0090217B"/>
    <w:rsid w:val="009109A3"/>
    <w:rsid w:val="00920E2E"/>
    <w:rsid w:val="009855AF"/>
    <w:rsid w:val="009934ED"/>
    <w:rsid w:val="009A1403"/>
    <w:rsid w:val="009A5D38"/>
    <w:rsid w:val="009B2DAD"/>
    <w:rsid w:val="009D50E3"/>
    <w:rsid w:val="009D74A5"/>
    <w:rsid w:val="009E3DA8"/>
    <w:rsid w:val="00AA5BE8"/>
    <w:rsid w:val="00AA6697"/>
    <w:rsid w:val="00AC6B7B"/>
    <w:rsid w:val="00AD2E5A"/>
    <w:rsid w:val="00AF11BF"/>
    <w:rsid w:val="00AF2103"/>
    <w:rsid w:val="00B07F0C"/>
    <w:rsid w:val="00B51A11"/>
    <w:rsid w:val="00B7701F"/>
    <w:rsid w:val="00B84DE2"/>
    <w:rsid w:val="00B85738"/>
    <w:rsid w:val="00B86C00"/>
    <w:rsid w:val="00B979FA"/>
    <w:rsid w:val="00BB0618"/>
    <w:rsid w:val="00C2142F"/>
    <w:rsid w:val="00C25CED"/>
    <w:rsid w:val="00CA38C6"/>
    <w:rsid w:val="00CB0AA3"/>
    <w:rsid w:val="00CB6456"/>
    <w:rsid w:val="00CC61FB"/>
    <w:rsid w:val="00CD00BE"/>
    <w:rsid w:val="00D1064B"/>
    <w:rsid w:val="00D333F0"/>
    <w:rsid w:val="00D33B68"/>
    <w:rsid w:val="00D37CDE"/>
    <w:rsid w:val="00D45BB5"/>
    <w:rsid w:val="00D87093"/>
    <w:rsid w:val="00DA1092"/>
    <w:rsid w:val="00DA4F23"/>
    <w:rsid w:val="00DB33AB"/>
    <w:rsid w:val="00DF38CB"/>
    <w:rsid w:val="00DF4899"/>
    <w:rsid w:val="00E128B1"/>
    <w:rsid w:val="00E16C6E"/>
    <w:rsid w:val="00E52778"/>
    <w:rsid w:val="00E5620A"/>
    <w:rsid w:val="00E92F35"/>
    <w:rsid w:val="00ED57D4"/>
    <w:rsid w:val="00EE016E"/>
    <w:rsid w:val="00EF0277"/>
    <w:rsid w:val="00F00EE8"/>
    <w:rsid w:val="00F239B3"/>
    <w:rsid w:val="00F42B8F"/>
    <w:rsid w:val="00F452D5"/>
    <w:rsid w:val="00F57696"/>
    <w:rsid w:val="00F853DC"/>
    <w:rsid w:val="00FA337A"/>
    <w:rsid w:val="00FB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D57B2D5"/>
  <w14:defaultImageDpi w14:val="0"/>
  <w15:docId w15:val="{829289BB-6CC0-467A-BCB3-3BF1F308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rsid w:val="009109A3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rsid w:val="009109A3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9109A3"/>
    <w:rPr>
      <w:rFonts w:ascii="ＭＳ 明朝" w:hAnsi="Courier New" w:cs="Times New Roman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rsid w:val="009109A3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9109A3"/>
    <w:rPr>
      <w:rFonts w:ascii="ＭＳ 明朝" w:hAnsi="Courier New" w:cs="Times New Roman"/>
      <w:b/>
      <w:bCs/>
      <w:kern w:val="2"/>
      <w:sz w:val="21"/>
    </w:rPr>
  </w:style>
  <w:style w:type="paragraph" w:styleId="af1">
    <w:name w:val="Revision"/>
    <w:hidden/>
    <w:uiPriority w:val="99"/>
    <w:semiHidden/>
    <w:rsid w:val="009109A3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42CB4-F766-45FE-9861-6604DCE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(株)ぎょうせい</dc:creator>
  <cp:keywords/>
  <dc:description/>
  <cp:lastModifiedBy>堺市</cp:lastModifiedBy>
  <cp:revision>14</cp:revision>
  <cp:lastPrinted>2025-04-02T08:24:00Z</cp:lastPrinted>
  <dcterms:created xsi:type="dcterms:W3CDTF">2024-02-16T05:00:00Z</dcterms:created>
  <dcterms:modified xsi:type="dcterms:W3CDTF">2025-04-22T06:50:00Z</dcterms:modified>
</cp:coreProperties>
</file>