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1B71" w14:textId="5B758C03" w:rsidR="00E93961" w:rsidRDefault="003E4F56" w:rsidP="00E93961">
      <w:pPr>
        <w:rPr>
          <w:sz w:val="24"/>
          <w:szCs w:val="24"/>
        </w:rPr>
      </w:pPr>
      <w:bookmarkStart w:id="0" w:name="OLE_LINK14"/>
      <w:bookmarkStart w:id="1" w:name="OLE_LINK12"/>
      <w:r w:rsidRPr="00454E60">
        <w:rPr>
          <w:rFonts w:hint="eastAsia"/>
          <w:sz w:val="24"/>
          <w:szCs w:val="24"/>
          <w:lang w:eastAsia="zh-CN"/>
        </w:rPr>
        <w:t>様式第</w:t>
      </w:r>
      <w:r w:rsidR="00F94D69">
        <w:rPr>
          <w:rFonts w:hint="eastAsia"/>
          <w:sz w:val="24"/>
          <w:szCs w:val="24"/>
        </w:rPr>
        <w:t>５</w:t>
      </w:r>
      <w:r w:rsidRPr="00454E60">
        <w:rPr>
          <w:rFonts w:hint="eastAsia"/>
          <w:sz w:val="24"/>
          <w:szCs w:val="24"/>
          <w:lang w:eastAsia="zh-CN"/>
        </w:rPr>
        <w:t>号（第</w:t>
      </w:r>
      <w:r w:rsidR="008603B8">
        <w:rPr>
          <w:rFonts w:hint="eastAsia"/>
          <w:sz w:val="24"/>
          <w:szCs w:val="24"/>
        </w:rPr>
        <w:t>４</w:t>
      </w:r>
      <w:r w:rsidRPr="00454E60">
        <w:rPr>
          <w:rFonts w:hint="eastAsia"/>
          <w:sz w:val="24"/>
          <w:szCs w:val="24"/>
          <w:lang w:eastAsia="zh-CN"/>
        </w:rPr>
        <w:t>条関係）</w:t>
      </w:r>
    </w:p>
    <w:p w14:paraId="2254037F" w14:textId="77777777" w:rsidR="002C43BA" w:rsidRPr="00454E60" w:rsidRDefault="002C43BA" w:rsidP="002C43BA">
      <w:pPr>
        <w:jc w:val="right"/>
        <w:rPr>
          <w:sz w:val="24"/>
          <w:szCs w:val="24"/>
        </w:rPr>
      </w:pPr>
      <w:r w:rsidRPr="00454E60">
        <w:rPr>
          <w:rFonts w:hint="eastAsia"/>
          <w:sz w:val="24"/>
          <w:szCs w:val="24"/>
        </w:rPr>
        <w:t xml:space="preserve">　　　　年　　月　　日</w:t>
      </w:r>
    </w:p>
    <w:p w14:paraId="0C16EF63" w14:textId="77777777" w:rsidR="00E93961" w:rsidRPr="00454E60" w:rsidRDefault="00E93961" w:rsidP="00C8130A">
      <w:pPr>
        <w:rPr>
          <w:sz w:val="24"/>
          <w:szCs w:val="24"/>
        </w:rPr>
      </w:pPr>
    </w:p>
    <w:p w14:paraId="66EA710B" w14:textId="77777777" w:rsidR="00E93961" w:rsidRPr="00454E60" w:rsidRDefault="00E93961" w:rsidP="00C8130A">
      <w:pPr>
        <w:rPr>
          <w:sz w:val="24"/>
          <w:szCs w:val="24"/>
        </w:rPr>
      </w:pPr>
    </w:p>
    <w:p w14:paraId="4AFFA928" w14:textId="77777777" w:rsidR="002C43BA" w:rsidRPr="00454E60" w:rsidRDefault="002C43BA" w:rsidP="002C43BA">
      <w:pPr>
        <w:rPr>
          <w:sz w:val="24"/>
          <w:szCs w:val="24"/>
        </w:rPr>
      </w:pPr>
      <w:r w:rsidRPr="00454E60">
        <w:rPr>
          <w:rFonts w:hint="eastAsia"/>
          <w:sz w:val="24"/>
          <w:szCs w:val="24"/>
        </w:rPr>
        <w:t xml:space="preserve">　　　　　　　　様</w:t>
      </w:r>
    </w:p>
    <w:p w14:paraId="11BDC0C6" w14:textId="77777777" w:rsidR="00EE56D8" w:rsidRPr="00D3146E" w:rsidRDefault="00EE56D8" w:rsidP="00EE56D8">
      <w:pPr>
        <w:rPr>
          <w:sz w:val="24"/>
          <w:szCs w:val="24"/>
        </w:rPr>
      </w:pPr>
      <w:r w:rsidRPr="00D3146E">
        <w:rPr>
          <w:rFonts w:hint="eastAsia"/>
          <w:szCs w:val="21"/>
        </w:rPr>
        <w:t xml:space="preserve">（申請番号　　　</w:t>
      </w:r>
      <w:r>
        <w:rPr>
          <w:rFonts w:hint="eastAsia"/>
          <w:szCs w:val="21"/>
        </w:rPr>
        <w:t xml:space="preserve">　　　</w:t>
      </w:r>
      <w:r w:rsidRPr="00D3146E">
        <w:rPr>
          <w:rFonts w:hint="eastAsia"/>
          <w:szCs w:val="21"/>
        </w:rPr>
        <w:t>）</w:t>
      </w:r>
    </w:p>
    <w:p w14:paraId="4D094E87" w14:textId="77777777" w:rsidR="00E93961" w:rsidRPr="00EE56D8" w:rsidRDefault="00E93961" w:rsidP="00E93961">
      <w:pPr>
        <w:jc w:val="right"/>
        <w:rPr>
          <w:sz w:val="24"/>
          <w:szCs w:val="24"/>
        </w:rPr>
      </w:pPr>
    </w:p>
    <w:p w14:paraId="79167991" w14:textId="4FAB0069" w:rsidR="00E93961" w:rsidRPr="00454E60" w:rsidRDefault="008D68F0" w:rsidP="00E939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堺市長</w:t>
      </w:r>
      <w:r w:rsidR="002913AF" w:rsidRPr="00454E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永藤</w:t>
      </w:r>
      <w:r w:rsidR="005211DE" w:rsidRPr="00454E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英機　</w:t>
      </w:r>
      <w:r w:rsidR="005211DE" w:rsidRPr="00454E60">
        <w:rPr>
          <w:rFonts w:hint="eastAsia"/>
          <w:sz w:val="24"/>
          <w:szCs w:val="24"/>
        </w:rPr>
        <w:t xml:space="preserve">　　</w:t>
      </w:r>
      <w:r w:rsidR="00F94D69">
        <w:rPr>
          <w:rFonts w:hint="eastAsia"/>
          <w:sz w:val="24"/>
          <w:szCs w:val="24"/>
        </w:rPr>
        <w:t>㊞</w:t>
      </w:r>
    </w:p>
    <w:p w14:paraId="6E42986C" w14:textId="77777777" w:rsidR="00E93961" w:rsidRPr="00454E60" w:rsidRDefault="00E93961" w:rsidP="00E93961">
      <w:pPr>
        <w:rPr>
          <w:sz w:val="24"/>
          <w:szCs w:val="24"/>
        </w:rPr>
      </w:pPr>
    </w:p>
    <w:p w14:paraId="0BDE650B" w14:textId="77777777" w:rsidR="00F90E58" w:rsidRPr="00454E60" w:rsidRDefault="00F90E58" w:rsidP="00E93961">
      <w:pPr>
        <w:rPr>
          <w:sz w:val="24"/>
          <w:szCs w:val="24"/>
        </w:rPr>
      </w:pPr>
    </w:p>
    <w:p w14:paraId="6DD70992" w14:textId="77777777" w:rsidR="00F90E58" w:rsidRPr="00454E60" w:rsidRDefault="00F90E58" w:rsidP="00E93961">
      <w:pPr>
        <w:rPr>
          <w:sz w:val="24"/>
          <w:szCs w:val="24"/>
        </w:rPr>
      </w:pPr>
    </w:p>
    <w:p w14:paraId="6D97172E" w14:textId="77777777" w:rsidR="00F90E58" w:rsidRPr="00454E60" w:rsidRDefault="00F90E58" w:rsidP="00E93961">
      <w:pPr>
        <w:rPr>
          <w:sz w:val="24"/>
          <w:szCs w:val="24"/>
        </w:rPr>
      </w:pPr>
    </w:p>
    <w:p w14:paraId="58612457" w14:textId="77777777" w:rsidR="00E93961" w:rsidRPr="00454E60" w:rsidRDefault="00454E60" w:rsidP="00E93961">
      <w:pPr>
        <w:jc w:val="center"/>
        <w:rPr>
          <w:sz w:val="24"/>
          <w:szCs w:val="24"/>
        </w:rPr>
      </w:pPr>
      <w:r w:rsidRPr="00454E60">
        <w:rPr>
          <w:rFonts w:hint="eastAsia"/>
          <w:color w:val="000000"/>
          <w:sz w:val="24"/>
          <w:szCs w:val="24"/>
        </w:rPr>
        <w:t>妊婦給付</w:t>
      </w:r>
      <w:r w:rsidR="00971E7A">
        <w:rPr>
          <w:rFonts w:hint="eastAsia"/>
          <w:color w:val="000000"/>
          <w:sz w:val="24"/>
          <w:szCs w:val="24"/>
        </w:rPr>
        <w:t>認定取消</w:t>
      </w:r>
      <w:r w:rsidRPr="00454E60">
        <w:rPr>
          <w:rFonts w:hint="eastAsia"/>
          <w:color w:val="000000"/>
          <w:sz w:val="24"/>
          <w:szCs w:val="24"/>
        </w:rPr>
        <w:t>通知書</w:t>
      </w:r>
    </w:p>
    <w:p w14:paraId="21BBF559" w14:textId="77777777" w:rsidR="00E93961" w:rsidRPr="00C36B92" w:rsidRDefault="00E93961" w:rsidP="00E93961">
      <w:pPr>
        <w:rPr>
          <w:sz w:val="24"/>
          <w:szCs w:val="24"/>
        </w:rPr>
      </w:pPr>
    </w:p>
    <w:p w14:paraId="42C025B5" w14:textId="77777777" w:rsidR="00F90E58" w:rsidRPr="00454E60" w:rsidRDefault="00F90E58" w:rsidP="00E93961">
      <w:pPr>
        <w:rPr>
          <w:sz w:val="24"/>
          <w:szCs w:val="24"/>
        </w:rPr>
      </w:pPr>
    </w:p>
    <w:p w14:paraId="60736A71" w14:textId="47C554CE" w:rsidR="00E93961" w:rsidRPr="00454E60" w:rsidRDefault="002913AF" w:rsidP="00F94D69">
      <w:pPr>
        <w:tabs>
          <w:tab w:val="right" w:pos="8504"/>
        </w:tabs>
        <w:ind w:leftChars="134" w:left="282" w:rightChars="133" w:right="279" w:hanging="1"/>
        <w:rPr>
          <w:sz w:val="24"/>
          <w:szCs w:val="24"/>
        </w:rPr>
      </w:pPr>
      <w:r w:rsidRPr="00454E60">
        <w:rPr>
          <w:rFonts w:hint="eastAsia"/>
          <w:sz w:val="24"/>
          <w:szCs w:val="24"/>
        </w:rPr>
        <w:t xml:space="preserve">　</w:t>
      </w:r>
      <w:r w:rsidR="00971E7A">
        <w:rPr>
          <w:rFonts w:hint="eastAsia"/>
          <w:sz w:val="24"/>
          <w:szCs w:val="24"/>
        </w:rPr>
        <w:t>次のとおり、</w:t>
      </w:r>
      <w:r w:rsidR="00454E60" w:rsidRPr="00454E60">
        <w:rPr>
          <w:rFonts w:hint="eastAsia"/>
          <w:sz w:val="24"/>
          <w:szCs w:val="24"/>
        </w:rPr>
        <w:t>妊婦給付認定</w:t>
      </w:r>
      <w:r w:rsidR="00971E7A">
        <w:rPr>
          <w:rFonts w:hint="eastAsia"/>
          <w:sz w:val="24"/>
          <w:szCs w:val="24"/>
        </w:rPr>
        <w:t>を取り消しましたので</w:t>
      </w:r>
      <w:r w:rsidRPr="00454E60">
        <w:rPr>
          <w:rFonts w:hint="eastAsia"/>
          <w:sz w:val="24"/>
          <w:szCs w:val="24"/>
        </w:rPr>
        <w:t>通知します</w:t>
      </w:r>
      <w:r w:rsidR="00F94D69">
        <w:rPr>
          <w:rFonts w:hint="eastAsia"/>
          <w:sz w:val="24"/>
          <w:szCs w:val="24"/>
        </w:rPr>
        <w:t>。</w:t>
      </w:r>
    </w:p>
    <w:p w14:paraId="46C75B26" w14:textId="77777777" w:rsidR="00454E60" w:rsidRPr="00971E7A" w:rsidRDefault="00454E60" w:rsidP="00E93961">
      <w:pPr>
        <w:rPr>
          <w:sz w:val="24"/>
          <w:szCs w:val="24"/>
        </w:rPr>
      </w:pPr>
    </w:p>
    <w:p w14:paraId="6900A26F" w14:textId="77777777" w:rsidR="005E107D" w:rsidRDefault="005E107D" w:rsidP="00E93961">
      <w:pPr>
        <w:rPr>
          <w:sz w:val="24"/>
          <w:szCs w:val="24"/>
        </w:rPr>
      </w:pPr>
    </w:p>
    <w:p w14:paraId="5864702A" w14:textId="77777777" w:rsidR="00971E7A" w:rsidRPr="00454E60" w:rsidRDefault="00971E7A" w:rsidP="00E93961">
      <w:pPr>
        <w:rPr>
          <w:sz w:val="24"/>
          <w:szCs w:val="24"/>
        </w:rPr>
      </w:pPr>
    </w:p>
    <w:p w14:paraId="202FCE0E" w14:textId="77777777" w:rsidR="00E93961" w:rsidRPr="00454E60" w:rsidRDefault="005211DE" w:rsidP="00EC29DA">
      <w:pPr>
        <w:jc w:val="center"/>
        <w:rPr>
          <w:sz w:val="24"/>
          <w:szCs w:val="24"/>
        </w:rPr>
      </w:pPr>
      <w:bookmarkStart w:id="2" w:name="_Hlk124752414"/>
      <w:r w:rsidRPr="00454E60">
        <w:rPr>
          <w:rFonts w:hint="eastAsia"/>
          <w:sz w:val="24"/>
          <w:szCs w:val="24"/>
        </w:rPr>
        <w:t>記</w:t>
      </w:r>
    </w:p>
    <w:p w14:paraId="6500BDE9" w14:textId="77777777" w:rsidR="00E93961" w:rsidRPr="00454E60" w:rsidRDefault="00E93961" w:rsidP="00E93961">
      <w:pPr>
        <w:rPr>
          <w:sz w:val="24"/>
          <w:szCs w:val="24"/>
        </w:rPr>
      </w:pPr>
    </w:p>
    <w:p w14:paraId="688270C7" w14:textId="77777777" w:rsidR="005E107D" w:rsidRDefault="005E107D" w:rsidP="00E93961">
      <w:pPr>
        <w:rPr>
          <w:sz w:val="24"/>
          <w:szCs w:val="24"/>
        </w:rPr>
      </w:pPr>
    </w:p>
    <w:p w14:paraId="6F2D7A07" w14:textId="77777777" w:rsidR="00971E7A" w:rsidRPr="00454E60" w:rsidRDefault="002913AF" w:rsidP="00F94D69">
      <w:pPr>
        <w:ind w:leftChars="134" w:left="282" w:rightChars="133" w:right="279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１．取消</w:t>
      </w:r>
      <w:r w:rsidR="00D05FCB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の日</w:t>
      </w:r>
      <w:r w:rsidR="002C43BA">
        <w:rPr>
          <w:rFonts w:hint="eastAsia"/>
          <w:sz w:val="24"/>
          <w:szCs w:val="24"/>
        </w:rPr>
        <w:t xml:space="preserve">　　　　　　年　　月　　日</w:t>
      </w:r>
    </w:p>
    <w:bookmarkEnd w:id="2"/>
    <w:p w14:paraId="3EAF426C" w14:textId="77777777" w:rsidR="00E93961" w:rsidRPr="00454E60" w:rsidRDefault="00E93961" w:rsidP="00F94D69">
      <w:pPr>
        <w:ind w:leftChars="135" w:left="284" w:rightChars="133" w:right="279" w:hanging="1"/>
        <w:rPr>
          <w:sz w:val="24"/>
          <w:szCs w:val="24"/>
        </w:rPr>
      </w:pPr>
    </w:p>
    <w:p w14:paraId="64940804" w14:textId="77777777" w:rsidR="00454E60" w:rsidRDefault="00454E60" w:rsidP="00F94D69">
      <w:pPr>
        <w:ind w:leftChars="135" w:left="284" w:rightChars="133" w:right="279" w:hanging="1"/>
        <w:rPr>
          <w:sz w:val="24"/>
          <w:szCs w:val="24"/>
        </w:rPr>
      </w:pPr>
    </w:p>
    <w:p w14:paraId="1E04790B" w14:textId="77777777" w:rsidR="00971E7A" w:rsidRDefault="002913AF" w:rsidP="00F94D69">
      <w:pPr>
        <w:ind w:leftChars="135" w:left="284" w:rightChars="133" w:right="279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２．取消</w:t>
      </w:r>
      <w:r w:rsidR="00D05FCB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の理由</w:t>
      </w:r>
      <w:bookmarkEnd w:id="0"/>
      <w:bookmarkEnd w:id="1"/>
    </w:p>
    <w:p w14:paraId="2CA44A94" w14:textId="77777777" w:rsidR="002A4CE5" w:rsidRDefault="002A4CE5" w:rsidP="00454E60">
      <w:pPr>
        <w:rPr>
          <w:sz w:val="24"/>
          <w:szCs w:val="24"/>
        </w:rPr>
      </w:pPr>
    </w:p>
    <w:p w14:paraId="35CDD05B" w14:textId="77777777" w:rsidR="002A4CE5" w:rsidRDefault="002A4CE5" w:rsidP="00454E60">
      <w:pPr>
        <w:rPr>
          <w:sz w:val="24"/>
          <w:szCs w:val="24"/>
        </w:rPr>
      </w:pPr>
    </w:p>
    <w:p w14:paraId="33BEFC90" w14:textId="77777777" w:rsidR="002A4CE5" w:rsidRDefault="002A4CE5" w:rsidP="00454E60">
      <w:pPr>
        <w:rPr>
          <w:sz w:val="24"/>
          <w:szCs w:val="24"/>
        </w:rPr>
      </w:pPr>
    </w:p>
    <w:p w14:paraId="40EC016B" w14:textId="77777777" w:rsidR="002A4CE5" w:rsidRDefault="002A4CE5" w:rsidP="00454E60">
      <w:pPr>
        <w:rPr>
          <w:sz w:val="24"/>
          <w:szCs w:val="24"/>
        </w:rPr>
      </w:pPr>
    </w:p>
    <w:p w14:paraId="38FF4F4C" w14:textId="77777777" w:rsidR="002A4CE5" w:rsidRDefault="002A4CE5" w:rsidP="00454E60">
      <w:pPr>
        <w:rPr>
          <w:sz w:val="24"/>
          <w:szCs w:val="24"/>
        </w:rPr>
      </w:pPr>
    </w:p>
    <w:p w14:paraId="46445D54" w14:textId="77777777" w:rsidR="00623F2A" w:rsidRDefault="00623F2A" w:rsidP="00454E60">
      <w:pPr>
        <w:rPr>
          <w:sz w:val="24"/>
          <w:szCs w:val="24"/>
        </w:rPr>
      </w:pPr>
    </w:p>
    <w:p w14:paraId="7A7F6AE2" w14:textId="77777777" w:rsidR="0020245B" w:rsidRDefault="0020245B" w:rsidP="00454E60">
      <w:pPr>
        <w:rPr>
          <w:sz w:val="24"/>
          <w:szCs w:val="24"/>
        </w:rPr>
      </w:pPr>
    </w:p>
    <w:p w14:paraId="74A721DB" w14:textId="77777777" w:rsidR="00623F2A" w:rsidRPr="001B2C31" w:rsidRDefault="00623F2A" w:rsidP="00623F2A">
      <w:pPr>
        <w:rPr>
          <w:sz w:val="20"/>
        </w:rPr>
      </w:pPr>
      <w:r w:rsidRPr="001B2C31">
        <w:rPr>
          <w:rFonts w:hint="eastAsia"/>
          <w:sz w:val="20"/>
        </w:rPr>
        <w:t>（教示）</w:t>
      </w:r>
    </w:p>
    <w:p w14:paraId="4ACAD5BB" w14:textId="77777777" w:rsidR="00623F2A" w:rsidRPr="001B2C31" w:rsidRDefault="00623F2A" w:rsidP="00623F2A">
      <w:pPr>
        <w:ind w:leftChars="100" w:left="410" w:hangingChars="100" w:hanging="200"/>
        <w:rPr>
          <w:sz w:val="20"/>
        </w:rPr>
      </w:pPr>
      <w:r w:rsidRPr="001B2C31">
        <w:rPr>
          <w:rFonts w:hint="eastAsia"/>
          <w:sz w:val="20"/>
        </w:rPr>
        <w:t>１　この処分に不服がある場合は、この通知書を受け取った日の翌日から起算して３か月以内の間（この処分があった日から１年を超えることができません。）に限り、堺市長に対して審査請求をすることができます。</w:t>
      </w:r>
    </w:p>
    <w:p w14:paraId="6276347C" w14:textId="77777777" w:rsidR="00623F2A" w:rsidRPr="001B2C31" w:rsidRDefault="00623F2A" w:rsidP="00623F2A">
      <w:pPr>
        <w:rPr>
          <w:sz w:val="20"/>
        </w:rPr>
      </w:pPr>
    </w:p>
    <w:p w14:paraId="6BC852CF" w14:textId="77777777" w:rsidR="00623F2A" w:rsidRPr="001B2C31" w:rsidRDefault="00623F2A" w:rsidP="00623F2A">
      <w:pPr>
        <w:ind w:leftChars="100" w:left="410" w:hangingChars="100" w:hanging="200"/>
        <w:rPr>
          <w:sz w:val="20"/>
        </w:rPr>
      </w:pPr>
      <w:r w:rsidRPr="001B2C31">
        <w:rPr>
          <w:rFonts w:hint="eastAsia"/>
          <w:sz w:val="20"/>
        </w:rPr>
        <w:t>２　この処分に不服がある場合は、この通知書を受け取った日の翌日から起算して６か月以内の間（この処分があった日から１年を超えることができません。）に限り、堺市（代表者は、市長）を相手方として、この処分の取消しを求める訴えを提起することができます。</w:t>
      </w:r>
    </w:p>
    <w:p w14:paraId="3591DFE4" w14:textId="77777777" w:rsidR="002A4CE5" w:rsidRPr="00623F2A" w:rsidRDefault="002A4CE5" w:rsidP="00454E60">
      <w:pPr>
        <w:rPr>
          <w:sz w:val="24"/>
          <w:szCs w:val="24"/>
        </w:rPr>
      </w:pPr>
    </w:p>
    <w:sectPr w:rsidR="002A4CE5" w:rsidRPr="00623F2A" w:rsidSect="00F94D69">
      <w:pgSz w:w="11906" w:h="16838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116A" w14:textId="77777777" w:rsidR="006D7CF7" w:rsidRDefault="006D7CF7" w:rsidP="00C8130A">
      <w:r>
        <w:separator/>
      </w:r>
    </w:p>
  </w:endnote>
  <w:endnote w:type="continuationSeparator" w:id="0">
    <w:p w14:paraId="2CC30D52" w14:textId="77777777" w:rsidR="006D7CF7" w:rsidRDefault="006D7CF7" w:rsidP="00C8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D455" w14:textId="77777777" w:rsidR="006D7CF7" w:rsidRDefault="006D7CF7" w:rsidP="00C8130A">
      <w:r>
        <w:separator/>
      </w:r>
    </w:p>
  </w:footnote>
  <w:footnote w:type="continuationSeparator" w:id="0">
    <w:p w14:paraId="6B3DF509" w14:textId="77777777" w:rsidR="006D7CF7" w:rsidRDefault="006D7CF7" w:rsidP="00C81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287"/>
    <w:multiLevelType w:val="hybridMultilevel"/>
    <w:tmpl w:val="174890F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A448F"/>
    <w:multiLevelType w:val="hybridMultilevel"/>
    <w:tmpl w:val="D9E85BA4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381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3033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61"/>
    <w:rsid w:val="00033ED8"/>
    <w:rsid w:val="00042F6A"/>
    <w:rsid w:val="00043157"/>
    <w:rsid w:val="00045299"/>
    <w:rsid w:val="00056391"/>
    <w:rsid w:val="00067600"/>
    <w:rsid w:val="000E6E4F"/>
    <w:rsid w:val="0018787C"/>
    <w:rsid w:val="0019702B"/>
    <w:rsid w:val="001A4067"/>
    <w:rsid w:val="001B2C31"/>
    <w:rsid w:val="001D0C29"/>
    <w:rsid w:val="001D5898"/>
    <w:rsid w:val="0020245B"/>
    <w:rsid w:val="00222594"/>
    <w:rsid w:val="00227463"/>
    <w:rsid w:val="0023011B"/>
    <w:rsid w:val="00241FEB"/>
    <w:rsid w:val="002618C2"/>
    <w:rsid w:val="00287861"/>
    <w:rsid w:val="002913AF"/>
    <w:rsid w:val="002A4CE5"/>
    <w:rsid w:val="002B44F7"/>
    <w:rsid w:val="002C43BA"/>
    <w:rsid w:val="002D0E5B"/>
    <w:rsid w:val="002E1E92"/>
    <w:rsid w:val="002E41F1"/>
    <w:rsid w:val="0030679B"/>
    <w:rsid w:val="003459F6"/>
    <w:rsid w:val="003555B2"/>
    <w:rsid w:val="00397FD0"/>
    <w:rsid w:val="003E4F56"/>
    <w:rsid w:val="003F715A"/>
    <w:rsid w:val="004313CF"/>
    <w:rsid w:val="00454E60"/>
    <w:rsid w:val="00487449"/>
    <w:rsid w:val="00490E18"/>
    <w:rsid w:val="004B7B7C"/>
    <w:rsid w:val="004C3055"/>
    <w:rsid w:val="004D426F"/>
    <w:rsid w:val="004E435F"/>
    <w:rsid w:val="00511747"/>
    <w:rsid w:val="005211DE"/>
    <w:rsid w:val="00541E00"/>
    <w:rsid w:val="005C080E"/>
    <w:rsid w:val="005E107D"/>
    <w:rsid w:val="00623F2A"/>
    <w:rsid w:val="006422E5"/>
    <w:rsid w:val="00663086"/>
    <w:rsid w:val="00694219"/>
    <w:rsid w:val="006D5C4D"/>
    <w:rsid w:val="006D7CF7"/>
    <w:rsid w:val="006F4444"/>
    <w:rsid w:val="007753FC"/>
    <w:rsid w:val="00794268"/>
    <w:rsid w:val="007A4754"/>
    <w:rsid w:val="007E006B"/>
    <w:rsid w:val="007E706F"/>
    <w:rsid w:val="00811B2D"/>
    <w:rsid w:val="008603B8"/>
    <w:rsid w:val="00874EAB"/>
    <w:rsid w:val="00882476"/>
    <w:rsid w:val="00883381"/>
    <w:rsid w:val="008976C2"/>
    <w:rsid w:val="008C6814"/>
    <w:rsid w:val="008D68F0"/>
    <w:rsid w:val="008D7B8D"/>
    <w:rsid w:val="008F72B2"/>
    <w:rsid w:val="00957354"/>
    <w:rsid w:val="00971E7A"/>
    <w:rsid w:val="00971F00"/>
    <w:rsid w:val="009E58D5"/>
    <w:rsid w:val="00A42487"/>
    <w:rsid w:val="00A717DD"/>
    <w:rsid w:val="00A825F2"/>
    <w:rsid w:val="00A96A65"/>
    <w:rsid w:val="00AA5B35"/>
    <w:rsid w:val="00AD553C"/>
    <w:rsid w:val="00B135F7"/>
    <w:rsid w:val="00B21BC8"/>
    <w:rsid w:val="00B579D0"/>
    <w:rsid w:val="00B702B6"/>
    <w:rsid w:val="00B95184"/>
    <w:rsid w:val="00BB51FD"/>
    <w:rsid w:val="00BD7DEE"/>
    <w:rsid w:val="00C02966"/>
    <w:rsid w:val="00C1265B"/>
    <w:rsid w:val="00C159AB"/>
    <w:rsid w:val="00C221A5"/>
    <w:rsid w:val="00C2584B"/>
    <w:rsid w:val="00C36B92"/>
    <w:rsid w:val="00C50DB1"/>
    <w:rsid w:val="00C8130A"/>
    <w:rsid w:val="00C94E63"/>
    <w:rsid w:val="00CB7373"/>
    <w:rsid w:val="00CC24D1"/>
    <w:rsid w:val="00CE1546"/>
    <w:rsid w:val="00CF5020"/>
    <w:rsid w:val="00D05FCB"/>
    <w:rsid w:val="00D317CC"/>
    <w:rsid w:val="00D41004"/>
    <w:rsid w:val="00DD4740"/>
    <w:rsid w:val="00DD6E5A"/>
    <w:rsid w:val="00DF4C8E"/>
    <w:rsid w:val="00E93961"/>
    <w:rsid w:val="00EC29DA"/>
    <w:rsid w:val="00EE56D8"/>
    <w:rsid w:val="00F457F2"/>
    <w:rsid w:val="00F667A8"/>
    <w:rsid w:val="00F6714D"/>
    <w:rsid w:val="00F77087"/>
    <w:rsid w:val="00F77629"/>
    <w:rsid w:val="00F90E58"/>
    <w:rsid w:val="00F91241"/>
    <w:rsid w:val="00F94353"/>
    <w:rsid w:val="00F94D69"/>
    <w:rsid w:val="00FB008A"/>
    <w:rsid w:val="00FC3E91"/>
    <w:rsid w:val="00FE20E5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B607A"/>
  <w15:chartTrackingRefBased/>
  <w15:docId w15:val="{A70FEA65-0543-4033-8473-854E59E0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961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93961"/>
    <w:pPr>
      <w:jc w:val="center"/>
    </w:pPr>
  </w:style>
  <w:style w:type="paragraph" w:styleId="a4">
    <w:name w:val="Closing"/>
    <w:basedOn w:val="a"/>
    <w:next w:val="a"/>
    <w:rsid w:val="00E93961"/>
    <w:pPr>
      <w:jc w:val="right"/>
    </w:pPr>
  </w:style>
  <w:style w:type="paragraph" w:styleId="a5">
    <w:name w:val="Body Text"/>
    <w:basedOn w:val="a"/>
    <w:rsid w:val="00E93961"/>
    <w:pPr>
      <w:wordWrap/>
      <w:autoSpaceDE/>
      <w:autoSpaceDN/>
    </w:pPr>
    <w:rPr>
      <w:rFonts w:ascii="Century"/>
      <w:sz w:val="28"/>
    </w:rPr>
  </w:style>
  <w:style w:type="paragraph" w:styleId="a6">
    <w:name w:val="Body Text Indent"/>
    <w:basedOn w:val="a"/>
    <w:rsid w:val="00F90E58"/>
    <w:pPr>
      <w:ind w:leftChars="400" w:left="851"/>
    </w:pPr>
  </w:style>
  <w:style w:type="paragraph" w:styleId="a7">
    <w:name w:val="footer"/>
    <w:basedOn w:val="a"/>
    <w:rsid w:val="00B702B6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="Century"/>
      <w:sz w:val="24"/>
      <w:szCs w:val="24"/>
    </w:rPr>
  </w:style>
  <w:style w:type="paragraph" w:styleId="a8">
    <w:name w:val="header"/>
    <w:basedOn w:val="a"/>
    <w:link w:val="a9"/>
    <w:rsid w:val="007E0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E006B"/>
    <w:rPr>
      <w:rFonts w:ascii="ＭＳ 明朝"/>
      <w:kern w:val="2"/>
      <w:sz w:val="21"/>
    </w:rPr>
  </w:style>
  <w:style w:type="paragraph" w:styleId="aa">
    <w:name w:val="Revision"/>
    <w:hidden/>
    <w:uiPriority w:val="99"/>
    <w:semiHidden/>
    <w:rsid w:val="005211DE"/>
    <w:rPr>
      <w:rFonts w:ascii="ＭＳ 明朝"/>
      <w:kern w:val="2"/>
      <w:sz w:val="21"/>
    </w:rPr>
  </w:style>
  <w:style w:type="character" w:styleId="ab">
    <w:name w:val="annotation reference"/>
    <w:rsid w:val="002A4CE5"/>
    <w:rPr>
      <w:sz w:val="18"/>
      <w:szCs w:val="18"/>
    </w:rPr>
  </w:style>
  <w:style w:type="paragraph" w:styleId="ac">
    <w:name w:val="annotation text"/>
    <w:basedOn w:val="a"/>
    <w:link w:val="ad"/>
    <w:rsid w:val="002A4CE5"/>
    <w:pPr>
      <w:jc w:val="left"/>
    </w:pPr>
  </w:style>
  <w:style w:type="character" w:customStyle="1" w:styleId="ad">
    <w:name w:val="コメント文字列 (文字)"/>
    <w:link w:val="ac"/>
    <w:rsid w:val="002A4CE5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2A4CE5"/>
    <w:rPr>
      <w:b/>
      <w:bCs/>
    </w:rPr>
  </w:style>
  <w:style w:type="character" w:customStyle="1" w:styleId="af">
    <w:name w:val="コメント内容 (文字)"/>
    <w:link w:val="ae"/>
    <w:rsid w:val="002A4CE5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/>
  </documentManagement>
</p:properties>
</file>

<file path=customXml/itemProps1.xml><?xml version="1.0" encoding="utf-8"?>
<ds:datastoreItem xmlns:ds="http://schemas.openxmlformats.org/officeDocument/2006/customXml" ds:itemID="{BD9D5A99-1EBD-492A-A5A6-E2B847EE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EC938-5B55-4BCA-BC06-7C3487020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9D554-BC46-4BCC-8912-9A6BDA96A91B}">
  <ds:schemaRefs>
    <ds:schemaRef ds:uri="http://schemas.microsoft.com/office/2006/metadata/properties"/>
    <ds:schemaRef ds:uri="http://schemas.microsoft.com/office/infopath/2007/PartnerControls"/>
    <ds:schemaRef ds:uri="5435af3d-0de9-45ad-b3d3-83a57a5cfc0c"/>
    <ds:schemaRef ds:uri="678a2489-fa4b-4df7-931e-168db4fd1d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10</cp:revision>
  <cp:lastPrinted>2025-03-13T04:23:00Z</cp:lastPrinted>
  <dcterms:created xsi:type="dcterms:W3CDTF">2025-03-03T10:46:00Z</dcterms:created>
  <dcterms:modified xsi:type="dcterms:W3CDTF">2025-03-13T04:26:00Z</dcterms:modified>
</cp:coreProperties>
</file>