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2A90" w14:textId="77777777" w:rsidR="000E0E10" w:rsidRPr="000307E6" w:rsidRDefault="000E0E10" w:rsidP="000E0E10">
      <w:pPr>
        <w:pStyle w:val="OasysWin"/>
        <w:rPr>
          <w:rFonts w:hAnsi="ＭＳ 明朝"/>
          <w:color w:val="000000"/>
          <w:spacing w:val="0"/>
        </w:rPr>
      </w:pPr>
      <w:r w:rsidRPr="000307E6">
        <w:rPr>
          <w:rFonts w:hAnsi="ＭＳ 明朝" w:hint="eastAsia"/>
          <w:color w:val="000000"/>
        </w:rPr>
        <w:t>様式第２２号</w:t>
      </w:r>
    </w:p>
    <w:p w14:paraId="579F93FA" w14:textId="77777777" w:rsidR="000E0E10" w:rsidRPr="006915EE" w:rsidRDefault="000E0E10" w:rsidP="000E0E10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游明朝" w:eastAsia="游明朝" w:hAnsi="游明朝" w:cs="ＭＳ 明朝"/>
          <w:color w:val="000000"/>
          <w:kern w:val="0"/>
          <w:szCs w:val="21"/>
        </w:rPr>
      </w:pPr>
    </w:p>
    <w:tbl>
      <w:tblPr>
        <w:tblW w:w="952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"/>
        <w:gridCol w:w="1687"/>
        <w:gridCol w:w="1446"/>
        <w:gridCol w:w="1205"/>
        <w:gridCol w:w="3133"/>
        <w:gridCol w:w="1447"/>
        <w:gridCol w:w="241"/>
        <w:gridCol w:w="121"/>
      </w:tblGrid>
      <w:tr w:rsidR="000E0E10" w:rsidRPr="006915EE" w14:paraId="1A4C1F75" w14:textId="77777777" w:rsidTr="000E0E10">
        <w:trPr>
          <w:cantSplit/>
          <w:trHeight w:hRule="exact" w:val="5922"/>
        </w:trPr>
        <w:tc>
          <w:tcPr>
            <w:tcW w:w="93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CCA78" w14:textId="77777777" w:rsidR="000E0E10" w:rsidRPr="006915EE" w:rsidRDefault="000E0E10" w:rsidP="000E0E10">
            <w:pPr>
              <w:pStyle w:val="OasysWin"/>
              <w:spacing w:line="236" w:lineRule="exact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  <w:p w14:paraId="3FF01F9B" w14:textId="77777777" w:rsidR="000E0E10" w:rsidRPr="000307E6" w:rsidRDefault="000E0E10" w:rsidP="00683925">
            <w:pPr>
              <w:pStyle w:val="OasysWin"/>
              <w:spacing w:line="356" w:lineRule="exact"/>
              <w:jc w:val="center"/>
              <w:rPr>
                <w:rFonts w:hAnsi="ＭＳ 明朝"/>
                <w:color w:val="000000"/>
                <w:spacing w:val="0"/>
                <w:sz w:val="28"/>
                <w:szCs w:val="28"/>
              </w:rPr>
            </w:pPr>
            <w:r w:rsidRPr="000307E6">
              <w:rPr>
                <w:rFonts w:hAnsi="ＭＳ 明朝" w:hint="eastAsia"/>
                <w:color w:val="000000"/>
                <w:sz w:val="28"/>
                <w:szCs w:val="28"/>
              </w:rPr>
              <w:t>証　明　書　交　付　願</w:t>
            </w:r>
          </w:p>
          <w:p w14:paraId="79F9581E" w14:textId="77777777" w:rsidR="000E0E10" w:rsidRPr="000307E6" w:rsidRDefault="000E0E10" w:rsidP="000307E6">
            <w:pPr>
              <w:pStyle w:val="OasysWin"/>
              <w:spacing w:line="356" w:lineRule="exact"/>
              <w:jc w:val="right"/>
              <w:rPr>
                <w:rFonts w:hAnsi="ＭＳ 明朝"/>
                <w:color w:val="000000"/>
              </w:rPr>
            </w:pPr>
            <w:r w:rsidRPr="000307E6">
              <w:rPr>
                <w:rFonts w:hAnsi="ＭＳ 明朝" w:hint="eastAsia"/>
                <w:color w:val="000000"/>
              </w:rPr>
              <w:t>年　　月　　日</w:t>
            </w:r>
          </w:p>
          <w:p w14:paraId="6DB67CCB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</w:p>
          <w:p w14:paraId="0CDE685E" w14:textId="75D68FE6" w:rsidR="000E0E10" w:rsidRPr="00281802" w:rsidRDefault="000E0E10" w:rsidP="00F35478">
            <w:pPr>
              <w:pStyle w:val="OasysWin"/>
              <w:spacing w:line="356" w:lineRule="exact"/>
              <w:ind w:leftChars="807" w:left="1852"/>
              <w:rPr>
                <w:rFonts w:hAnsi="ＭＳ 明朝"/>
                <w:color w:val="00000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="00B97BB1" w:rsidRPr="000307E6">
              <w:rPr>
                <w:rFonts w:hAnsi="ＭＳ 明朝" w:hint="eastAsia"/>
                <w:color w:val="000000"/>
              </w:rPr>
              <w:t xml:space="preserve">　</w:t>
            </w:r>
            <w:r w:rsidR="00E32D07">
              <w:rPr>
                <w:rFonts w:hAnsi="ＭＳ 明朝" w:hint="eastAsia"/>
                <w:color w:val="000000"/>
              </w:rPr>
              <w:t xml:space="preserve">　</w:t>
            </w:r>
            <w:r w:rsidR="00683925" w:rsidRPr="000307E6">
              <w:rPr>
                <w:rFonts w:hAnsi="ＭＳ 明朝" w:hint="eastAsia"/>
                <w:color w:val="000000"/>
              </w:rPr>
              <w:t xml:space="preserve">　</w:t>
            </w:r>
            <w:r w:rsidRPr="000307E6">
              <w:rPr>
                <w:rFonts w:hAnsi="ＭＳ 明朝" w:hint="eastAsia"/>
                <w:color w:val="000000"/>
              </w:rPr>
              <w:t xml:space="preserve">　</w:t>
            </w:r>
            <w:r w:rsidR="00DC4639" w:rsidRPr="00281802">
              <w:rPr>
                <w:rFonts w:hAnsi="ＭＳ 明朝" w:hint="eastAsia"/>
                <w:color w:val="000000"/>
              </w:rPr>
              <w:t>殿</w:t>
            </w:r>
          </w:p>
          <w:p w14:paraId="4B5691EC" w14:textId="77777777" w:rsidR="00335497" w:rsidRPr="000307E6" w:rsidRDefault="00335497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</w:p>
          <w:p w14:paraId="5328F847" w14:textId="77777777" w:rsidR="00335497" w:rsidRPr="000307E6" w:rsidRDefault="00335497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</w:p>
          <w:p w14:paraId="65C9AB0F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　　　　　　　　　　　　　</w:t>
            </w:r>
            <w:r w:rsidR="00335497" w:rsidRPr="000307E6">
              <w:rPr>
                <w:rFonts w:hAnsi="ＭＳ 明朝" w:hint="eastAsia"/>
                <w:color w:val="000000"/>
              </w:rPr>
              <w:t xml:space="preserve">　</w:t>
            </w:r>
            <w:proofErr w:type="gramStart"/>
            <w:r w:rsidRPr="000307E6">
              <w:rPr>
                <w:rFonts w:hAnsi="ＭＳ 明朝" w:hint="eastAsia"/>
                <w:color w:val="000000"/>
              </w:rPr>
              <w:t>願</w:t>
            </w:r>
            <w:bookmarkStart w:id="0" w:name="_GoBack"/>
            <w:bookmarkEnd w:id="0"/>
            <w:r w:rsidRPr="000307E6">
              <w:rPr>
                <w:rFonts w:hAnsi="ＭＳ 明朝" w:hint="eastAsia"/>
                <w:color w:val="000000"/>
              </w:rPr>
              <w:t>出</w:t>
            </w:r>
            <w:proofErr w:type="gramEnd"/>
            <w:r w:rsidRPr="000307E6">
              <w:rPr>
                <w:rFonts w:hAnsi="ＭＳ 明朝" w:hint="eastAsia"/>
                <w:color w:val="000000"/>
              </w:rPr>
              <w:t>人</w:t>
            </w:r>
          </w:p>
          <w:p w14:paraId="04B4548A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　　　　　　　　　　　　　　　住　所</w:t>
            </w:r>
          </w:p>
          <w:p w14:paraId="151BEFCD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　　　　　　　　　　　　　　　氏　名</w:t>
            </w:r>
          </w:p>
          <w:p w14:paraId="6BCB51C1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　　　　　　　　　　　　　　　連絡先</w:t>
            </w:r>
          </w:p>
          <w:p w14:paraId="720C417C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　　　　　　　　　　　　　　　代理人氏名</w:t>
            </w:r>
          </w:p>
          <w:p w14:paraId="5B39334C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</w:p>
          <w:p w14:paraId="3C71D130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　　　　　年　　月　　日　　時　　分頃、　　　市</w:t>
            </w:r>
          </w:p>
          <w:p w14:paraId="7572EB76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</w:p>
          <w:p w14:paraId="54C00394" w14:textId="77777777" w:rsidR="000E0E10" w:rsidRPr="000307E6" w:rsidRDefault="000E0E10" w:rsidP="000E0E10">
            <w:pPr>
              <w:pStyle w:val="OasysWin"/>
              <w:spacing w:line="356" w:lineRule="exact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-6"/>
              </w:rPr>
              <w:t xml:space="preserve"> </w:t>
            </w:r>
            <w:r w:rsidRPr="000307E6">
              <w:rPr>
                <w:rFonts w:hAnsi="ＭＳ 明朝" w:hint="eastAsia"/>
                <w:color w:val="000000"/>
              </w:rPr>
              <w:t xml:space="preserve">　　　　において発生した事故について証明願います。</w:t>
            </w:r>
          </w:p>
          <w:p w14:paraId="65562C64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1DA2F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7D86E098" w14:textId="77777777" w:rsidTr="000E0E10">
        <w:trPr>
          <w:cantSplit/>
          <w:trHeight w:hRule="exact" w:val="760"/>
        </w:trPr>
        <w:tc>
          <w:tcPr>
            <w:tcW w:w="2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F91EF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422" w14:textId="77777777" w:rsidR="000E0E10" w:rsidRPr="000307E6" w:rsidRDefault="000E0E10" w:rsidP="000307E6">
            <w:pPr>
              <w:pStyle w:val="OasysWin"/>
              <w:spacing w:line="48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0"/>
              </w:rPr>
              <w:fldChar w:fldCharType="begin"/>
            </w:r>
            <w:r w:rsidRPr="000307E6">
              <w:rPr>
                <w:rFonts w:hAnsi="ＭＳ 明朝"/>
                <w:color w:val="000000"/>
                <w:spacing w:val="0"/>
              </w:rPr>
              <w:instrText xml:space="preserve"> eq \o\ad(</w:instrText>
            </w:r>
            <w:r w:rsidRPr="000307E6">
              <w:rPr>
                <w:rFonts w:hAnsi="ＭＳ 明朝" w:hint="eastAsia"/>
                <w:color w:val="000000"/>
                <w:spacing w:val="-8"/>
              </w:rPr>
              <w:instrText>提出先</w:instrText>
            </w:r>
            <w:r w:rsidRPr="000307E6">
              <w:rPr>
                <w:rFonts w:hAnsi="ＭＳ 明朝"/>
                <w:color w:val="000000"/>
                <w:spacing w:val="0"/>
              </w:rPr>
              <w:instrText>,</w:instrText>
            </w:r>
            <w:r w:rsidRPr="000307E6">
              <w:rPr>
                <w:rFonts w:hAnsi="ＭＳ 明朝" w:hint="eastAsia"/>
                <w:color w:val="000000"/>
                <w:spacing w:val="0"/>
              </w:rPr>
              <w:instrText xml:space="preserve">　　　　　　　　　　　</w:instrText>
            </w:r>
            <w:r w:rsidRPr="000307E6">
              <w:rPr>
                <w:rFonts w:hAnsi="ＭＳ 明朝"/>
                <w:color w:val="000000"/>
                <w:spacing w:val="0"/>
              </w:rPr>
              <w:instrText>)</w:instrText>
            </w:r>
            <w:r w:rsidRPr="000307E6">
              <w:rPr>
                <w:rFonts w:hAnsi="ＭＳ 明朝"/>
                <w:color w:val="000000"/>
                <w:spacing w:val="0"/>
              </w:rPr>
              <w:fldChar w:fldCharType="end"/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A355D" w14:textId="77777777" w:rsidR="000E0E10" w:rsidRPr="000307E6" w:rsidRDefault="000E0E10" w:rsidP="000307E6">
            <w:pPr>
              <w:pStyle w:val="OasysWin"/>
              <w:spacing w:line="48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 w:hint="eastAsia"/>
                <w:color w:val="000000"/>
              </w:rPr>
              <w:t>枚数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F1BF" w14:textId="77777777" w:rsidR="000E0E10" w:rsidRPr="000307E6" w:rsidRDefault="000E0E10" w:rsidP="000307E6">
            <w:pPr>
              <w:pStyle w:val="OasysWin"/>
              <w:spacing w:line="48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/>
                <w:color w:val="000000"/>
                <w:spacing w:val="0"/>
              </w:rPr>
              <w:fldChar w:fldCharType="begin"/>
            </w:r>
            <w:r w:rsidRPr="000307E6">
              <w:rPr>
                <w:rFonts w:hAnsi="ＭＳ 明朝"/>
                <w:color w:val="000000"/>
                <w:spacing w:val="0"/>
              </w:rPr>
              <w:instrText xml:space="preserve"> eq \o\ad(</w:instrText>
            </w:r>
            <w:r w:rsidRPr="000307E6">
              <w:rPr>
                <w:rFonts w:hAnsi="ＭＳ 明朝" w:hint="eastAsia"/>
                <w:color w:val="000000"/>
                <w:spacing w:val="-8"/>
              </w:rPr>
              <w:instrText>提出先</w:instrText>
            </w:r>
            <w:r w:rsidRPr="000307E6">
              <w:rPr>
                <w:rFonts w:hAnsi="ＭＳ 明朝"/>
                <w:color w:val="000000"/>
                <w:spacing w:val="0"/>
              </w:rPr>
              <w:instrText>,</w:instrText>
            </w:r>
            <w:r w:rsidRPr="000307E6">
              <w:rPr>
                <w:rFonts w:hAnsi="ＭＳ 明朝" w:hint="eastAsia"/>
                <w:color w:val="000000"/>
                <w:spacing w:val="0"/>
              </w:rPr>
              <w:instrText xml:space="preserve">　　　　　　　　　　　</w:instrText>
            </w:r>
            <w:r w:rsidRPr="000307E6">
              <w:rPr>
                <w:rFonts w:hAnsi="ＭＳ 明朝"/>
                <w:color w:val="000000"/>
                <w:spacing w:val="0"/>
              </w:rPr>
              <w:instrText>)</w:instrText>
            </w:r>
            <w:r w:rsidRPr="000307E6">
              <w:rPr>
                <w:rFonts w:hAnsi="ＭＳ 明朝"/>
                <w:color w:val="000000"/>
                <w:spacing w:val="0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18BC" w14:textId="77777777" w:rsidR="000E0E10" w:rsidRPr="000307E6" w:rsidRDefault="000E0E10" w:rsidP="000307E6">
            <w:pPr>
              <w:pStyle w:val="OasysWin"/>
              <w:spacing w:line="48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 w:hint="eastAsia"/>
                <w:color w:val="000000"/>
              </w:rPr>
              <w:t>枚数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1B0F3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E2D25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05904F1D" w14:textId="77777777" w:rsidTr="000E0E10">
        <w:trPr>
          <w:cantSplit/>
          <w:trHeight w:hRule="exact" w:val="760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32699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D55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6AFE0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EE7A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AB0D0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DE404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16018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577D0DA8" w14:textId="77777777" w:rsidTr="000E0E10">
        <w:trPr>
          <w:cantSplit/>
          <w:trHeight w:hRule="exact" w:val="760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7CF93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B2E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2711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8B79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B61B1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FC11B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001AD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0FC11076" w14:textId="77777777" w:rsidTr="000E0E10">
        <w:trPr>
          <w:cantSplit/>
          <w:trHeight w:hRule="exact" w:val="760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1CEA1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35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5280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CAC6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0D256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2739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7AAD1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3B1128BF" w14:textId="77777777" w:rsidTr="000E0E10">
        <w:trPr>
          <w:cantSplit/>
          <w:trHeight w:hRule="exact" w:val="760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12E25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2E2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E23D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42BB5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87A8" w14:textId="77777777" w:rsidR="000E0E10" w:rsidRPr="000307E6" w:rsidRDefault="000E0E10" w:rsidP="000307E6">
            <w:pPr>
              <w:pStyle w:val="OasysWin"/>
              <w:wordWrap/>
              <w:spacing w:line="48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A2E1E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818EE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6DAD292C" w14:textId="77777777" w:rsidTr="000E0E10">
        <w:trPr>
          <w:cantSplit/>
          <w:trHeight w:hRule="exact" w:val="380"/>
        </w:trPr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4E967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8AC8DF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8CC2E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DF140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134DC7F2" w14:textId="77777777" w:rsidTr="00335497">
        <w:trPr>
          <w:cantSplit/>
          <w:trHeight w:hRule="exact" w:val="760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FD1" w14:textId="77777777" w:rsidR="000E0E10" w:rsidRPr="000307E6" w:rsidRDefault="000E0E10" w:rsidP="00335497">
            <w:pPr>
              <w:pStyle w:val="OasysWin"/>
              <w:wordWrap/>
              <w:spacing w:line="240" w:lineRule="auto"/>
              <w:ind w:firstLineChars="49" w:firstLine="114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 w:hint="eastAsia"/>
                <w:color w:val="000000"/>
              </w:rPr>
              <w:t>※　受　　付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9EE1" w14:textId="77777777" w:rsidR="000E0E10" w:rsidRPr="000307E6" w:rsidRDefault="000E0E10" w:rsidP="00335497">
            <w:pPr>
              <w:pStyle w:val="OasysWin"/>
              <w:wordWrap/>
              <w:spacing w:line="240" w:lineRule="auto"/>
              <w:ind w:firstLineChars="49" w:firstLine="114"/>
              <w:rPr>
                <w:rFonts w:hAnsi="ＭＳ 明朝"/>
                <w:color w:val="000000"/>
                <w:spacing w:val="0"/>
              </w:rPr>
            </w:pPr>
            <w:r w:rsidRPr="000307E6">
              <w:rPr>
                <w:rFonts w:hAnsi="ＭＳ 明朝" w:hint="eastAsia"/>
                <w:color w:val="000000"/>
              </w:rPr>
              <w:t>※　経過欄</w:t>
            </w: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D024A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  <w:tr w:rsidR="000E0E10" w:rsidRPr="006915EE" w14:paraId="471538A4" w14:textId="77777777" w:rsidTr="00335497">
        <w:trPr>
          <w:cantSplit/>
          <w:trHeight w:hRule="exact" w:val="3313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A72" w14:textId="77777777" w:rsidR="000E0E10" w:rsidRPr="000307E6" w:rsidRDefault="000E0E10" w:rsidP="000E0E10">
            <w:pPr>
              <w:pStyle w:val="OasysWin"/>
              <w:wordWrap/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74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67E7C" w14:textId="77777777" w:rsidR="000E0E10" w:rsidRPr="000307E6" w:rsidRDefault="000E0E10" w:rsidP="000E0E10">
            <w:pPr>
              <w:pStyle w:val="OasysWin"/>
              <w:wordWrap/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F484B" w14:textId="77777777" w:rsidR="000E0E10" w:rsidRPr="006915EE" w:rsidRDefault="000E0E10" w:rsidP="000E0E10">
            <w:pPr>
              <w:pStyle w:val="OasysWin"/>
              <w:wordWrap/>
              <w:spacing w:line="240" w:lineRule="auto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42ACBCA" w14:textId="77777777" w:rsidR="000E0E10" w:rsidRPr="000307E6" w:rsidRDefault="000E0E10" w:rsidP="000E0E10">
      <w:pPr>
        <w:rPr>
          <w:rFonts w:ascii="ＭＳ 明朝" w:hAnsi="ＭＳ 明朝"/>
          <w:sz w:val="24"/>
        </w:rPr>
      </w:pPr>
      <w:r w:rsidRPr="000307E6">
        <w:rPr>
          <w:rFonts w:ascii="ＭＳ 明朝" w:hAnsi="ＭＳ 明朝" w:hint="eastAsia"/>
          <w:color w:val="000000"/>
          <w:sz w:val="24"/>
        </w:rPr>
        <w:t>※印の欄は、記入しないでください。</w:t>
      </w:r>
    </w:p>
    <w:p w14:paraId="48D8C08D" w14:textId="77777777" w:rsidR="00D56649" w:rsidRPr="006915EE" w:rsidRDefault="00D56649">
      <w:pPr>
        <w:rPr>
          <w:rFonts w:ascii="游明朝" w:eastAsia="游明朝" w:hAnsi="游明朝"/>
          <w:szCs w:val="21"/>
        </w:rPr>
      </w:pPr>
    </w:p>
    <w:sectPr w:rsidR="00D56649" w:rsidRPr="006915EE" w:rsidSect="00683925">
      <w:pgSz w:w="11906" w:h="16838" w:code="9"/>
      <w:pgMar w:top="851" w:right="1134" w:bottom="567" w:left="1134" w:header="851" w:footer="992" w:gutter="0"/>
      <w:cols w:space="425"/>
      <w:docGrid w:type="linesAndChars" w:linePitch="35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AE84" w14:textId="77777777" w:rsidR="00946960" w:rsidRDefault="00946960" w:rsidP="00B97BB1">
      <w:r>
        <w:separator/>
      </w:r>
    </w:p>
  </w:endnote>
  <w:endnote w:type="continuationSeparator" w:id="0">
    <w:p w14:paraId="3658769C" w14:textId="77777777" w:rsidR="00946960" w:rsidRDefault="00946960" w:rsidP="00B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FEC" w14:textId="77777777" w:rsidR="00946960" w:rsidRDefault="00946960" w:rsidP="00B97BB1">
      <w:r>
        <w:separator/>
      </w:r>
    </w:p>
  </w:footnote>
  <w:footnote w:type="continuationSeparator" w:id="0">
    <w:p w14:paraId="559D841C" w14:textId="77777777" w:rsidR="00946960" w:rsidRDefault="00946960" w:rsidP="00B9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10"/>
    <w:rsid w:val="000307E6"/>
    <w:rsid w:val="000977A0"/>
    <w:rsid w:val="000E0E10"/>
    <w:rsid w:val="001810F8"/>
    <w:rsid w:val="00281802"/>
    <w:rsid w:val="00335497"/>
    <w:rsid w:val="003D0F7F"/>
    <w:rsid w:val="00502B88"/>
    <w:rsid w:val="00543E38"/>
    <w:rsid w:val="00683925"/>
    <w:rsid w:val="006915EE"/>
    <w:rsid w:val="007A594F"/>
    <w:rsid w:val="008231FC"/>
    <w:rsid w:val="00907CDD"/>
    <w:rsid w:val="009223F4"/>
    <w:rsid w:val="00946960"/>
    <w:rsid w:val="00A16A5C"/>
    <w:rsid w:val="00B97BB1"/>
    <w:rsid w:val="00D56649"/>
    <w:rsid w:val="00DC4639"/>
    <w:rsid w:val="00E32D07"/>
    <w:rsid w:val="00F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2700AA"/>
  <w15:chartTrackingRefBased/>
  <w15:docId w15:val="{B0FC442C-FD37-40AB-B561-19E6B529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0E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0E0E1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3">
    <w:name w:val="header"/>
    <w:basedOn w:val="a"/>
    <w:link w:val="a4"/>
    <w:rsid w:val="00B97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7BB1"/>
    <w:rPr>
      <w:kern w:val="2"/>
      <w:sz w:val="21"/>
      <w:szCs w:val="24"/>
    </w:rPr>
  </w:style>
  <w:style w:type="paragraph" w:styleId="a5">
    <w:name w:val="footer"/>
    <w:basedOn w:val="a"/>
    <w:link w:val="a6"/>
    <w:rsid w:val="00B9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7B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2CE6A2276AAD47ABDB6B9535E98622" ma:contentTypeVersion="5" ma:contentTypeDescription="新しいドキュメントを作成します。" ma:contentTypeScope="" ma:versionID="a061595990eab9ba093497e52bff68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682278fb991050539854f8132a4f0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25F3B-926B-4D87-9228-BE56AD046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FEDF8-0809-4E57-961C-6A8AC12FDC5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94EEF7-2F8E-49E3-98A7-DEDD1E24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様式第２２号</vt:lpstr>
      <vt:lpstr>様式第２２号</vt:lpstr>
    </vt:vector>
  </TitlesOfParts>
  <Company>消防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様式第２２号</dc:title>
  <dc:subject/>
  <dc:creator>堺市</dc:creator>
  <cp:keywords/>
  <dc:description/>
  <cp:lastModifiedBy>宮本　圭造 (387969)</cp:lastModifiedBy>
  <cp:revision>7</cp:revision>
  <cp:lastPrinted>2021-03-04T07:45:00Z</cp:lastPrinted>
  <dcterms:created xsi:type="dcterms:W3CDTF">2019-12-25T10:03:00Z</dcterms:created>
  <dcterms:modified xsi:type="dcterms:W3CDTF">2021-03-11T03:32:00Z</dcterms:modified>
</cp:coreProperties>
</file>