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6661" w14:textId="77777777" w:rsidR="00C01EE6" w:rsidRPr="00B26361" w:rsidRDefault="005E28D8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様式第</w:t>
      </w:r>
      <w:r>
        <w:rPr>
          <w:rFonts w:ascii="Segoe UI Symbol" w:eastAsia="ＭＳ Ｐ明朝" w:hAnsi="Segoe UI Symbol" w:cs="Segoe UI Symbol" w:hint="eastAsia"/>
          <w:kern w:val="0"/>
          <w:sz w:val="24"/>
        </w:rPr>
        <w:t>１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号(</w:t>
      </w:r>
      <w:r w:rsidR="00C472B8">
        <w:rPr>
          <w:rFonts w:ascii="ＭＳ Ｐ明朝" w:eastAsia="ＭＳ Ｐ明朝" w:hAnsi="ＭＳ Ｐ明朝" w:hint="eastAsia"/>
          <w:kern w:val="0"/>
          <w:sz w:val="24"/>
        </w:rPr>
        <w:t>要綱</w:t>
      </w:r>
      <w:r>
        <w:rPr>
          <w:rFonts w:ascii="ＭＳ Ｐ明朝" w:eastAsia="ＭＳ Ｐ明朝" w:hAnsi="ＭＳ Ｐ明朝" w:hint="eastAsia"/>
          <w:kern w:val="0"/>
          <w:sz w:val="24"/>
        </w:rPr>
        <w:t>６</w:t>
      </w:r>
      <w:r w:rsidR="00B26361" w:rsidRPr="00B26361">
        <w:rPr>
          <w:rFonts w:ascii="ＭＳ Ｐ明朝" w:eastAsia="ＭＳ Ｐ明朝" w:hAnsi="ＭＳ Ｐ明朝" w:hint="eastAsia"/>
          <w:kern w:val="0"/>
          <w:sz w:val="24"/>
        </w:rPr>
        <w:t>関係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)</w:t>
      </w:r>
    </w:p>
    <w:p w14:paraId="4DB390FF" w14:textId="77777777"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7CCE66EB" w14:textId="1FE47C8D" w:rsidR="00C01EE6" w:rsidRPr="00B26361" w:rsidRDefault="00A61815" w:rsidP="00C01EE6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8037F8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補助金交付申請書</w:t>
      </w:r>
    </w:p>
    <w:p w14:paraId="154F2EE0" w14:textId="77777777" w:rsidR="00C01EE6" w:rsidRPr="00B26361" w:rsidRDefault="00C01EE6" w:rsidP="00C01EE6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14:paraId="19C5F143" w14:textId="77777777" w:rsidR="00C01EE6" w:rsidRPr="00B26361" w:rsidRDefault="00C01EE6" w:rsidP="003B75B7">
      <w:pPr>
        <w:ind w:leftChars="3037" w:left="6504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3B75B7">
        <w:rPr>
          <w:rFonts w:ascii="ＭＳ Ｐ明朝" w:eastAsia="ＭＳ Ｐ明朝" w:hAnsi="ＭＳ Ｐ明朝" w:hint="eastAsia"/>
          <w:spacing w:val="39"/>
          <w:kern w:val="0"/>
          <w:sz w:val="24"/>
          <w:fitText w:val="2464" w:id="1380627214"/>
        </w:rPr>
        <w:t xml:space="preserve">　　　　年　　月　　</w:t>
      </w:r>
      <w:r w:rsidRPr="003B75B7">
        <w:rPr>
          <w:rFonts w:ascii="ＭＳ Ｐ明朝" w:eastAsia="ＭＳ Ｐ明朝" w:hAnsi="ＭＳ Ｐ明朝" w:hint="eastAsia"/>
          <w:spacing w:val="1"/>
          <w:kern w:val="0"/>
          <w:sz w:val="24"/>
          <w:fitText w:val="2464" w:id="1380627214"/>
        </w:rPr>
        <w:t>日</w:t>
      </w:r>
    </w:p>
    <w:p w14:paraId="59C55F6B" w14:textId="77777777"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</w:p>
    <w:p w14:paraId="03EA8209" w14:textId="77777777" w:rsidR="00C01EE6" w:rsidRDefault="00A61815" w:rsidP="007978B7">
      <w:pPr>
        <w:ind w:leftChars="190" w:left="407" w:firstLineChars="100" w:firstLine="244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14:paraId="568B57E7" w14:textId="77777777" w:rsidR="00FE08E7" w:rsidRPr="00B26361" w:rsidRDefault="00FE08E7" w:rsidP="00FE08E7">
      <w:pPr>
        <w:rPr>
          <w:rFonts w:ascii="ＭＳ Ｐ明朝" w:eastAsia="ＭＳ Ｐ明朝" w:hAnsi="ＭＳ Ｐ明朝"/>
          <w:kern w:val="0"/>
          <w:sz w:val="24"/>
        </w:rPr>
      </w:pPr>
    </w:p>
    <w:p w14:paraId="3AB82172" w14:textId="77777777" w:rsidR="00C01EE6" w:rsidRPr="001A5012" w:rsidRDefault="00BC10B5" w:rsidP="00C01EE6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</w:t>
      </w:r>
      <w:r w:rsidRPr="001A5012">
        <w:rPr>
          <w:rFonts w:ascii="ＭＳ Ｐ明朝" w:eastAsia="ＭＳ Ｐ明朝" w:hAnsi="ＭＳ Ｐ明朝" w:hint="eastAsia"/>
          <w:kern w:val="0"/>
          <w:sz w:val="24"/>
        </w:rPr>
        <w:t>申請</w:t>
      </w:r>
      <w:r w:rsidR="004B112A" w:rsidRPr="001A5012">
        <w:rPr>
          <w:rFonts w:ascii="ＭＳ Ｐ明朝" w:eastAsia="ＭＳ Ｐ明朝" w:hAnsi="ＭＳ Ｐ明朝" w:hint="eastAsia"/>
          <w:kern w:val="0"/>
          <w:sz w:val="24"/>
        </w:rPr>
        <w:t>者</w:t>
      </w:r>
    </w:p>
    <w:p w14:paraId="44E7D4CD" w14:textId="77777777" w:rsidR="00C01EE6" w:rsidRDefault="00BC10B5" w:rsidP="00BC10B5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所在地</w:t>
      </w:r>
    </w:p>
    <w:p w14:paraId="0CDB93C4" w14:textId="77777777" w:rsidR="00BC10B5" w:rsidRDefault="00C67F3D" w:rsidP="00BC10B5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（ふりがな）</w:t>
      </w:r>
    </w:p>
    <w:p w14:paraId="5EC09121" w14:textId="77777777" w:rsidR="00C67F3D" w:rsidRDefault="00C67F3D" w:rsidP="00BC10B5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団体名</w:t>
      </w:r>
    </w:p>
    <w:p w14:paraId="1C8C9168" w14:textId="77777777" w:rsidR="00C67F3D" w:rsidRPr="00B26361" w:rsidRDefault="00C67F3D" w:rsidP="00BC10B5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（ふりがな）</w:t>
      </w:r>
    </w:p>
    <w:p w14:paraId="57B30444" w14:textId="77777777" w:rsidR="00C01EE6" w:rsidRPr="00B26361" w:rsidRDefault="00C67F3D" w:rsidP="003B75B7">
      <w:pPr>
        <w:ind w:leftChars="2151" w:left="4607" w:right="-1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代表者氏名　　　</w:t>
      </w:r>
      <w:r w:rsidR="003B75B7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</w:t>
      </w:r>
      <w:r w:rsidR="00E16128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AD237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09B79B78" w14:textId="77777777" w:rsidR="00C67F3D" w:rsidRDefault="00C67F3D" w:rsidP="002D5885">
      <w:pPr>
        <w:ind w:leftChars="2151" w:left="4607"/>
        <w:rPr>
          <w:rFonts w:ascii="ＭＳ Ｐ明朝" w:eastAsia="ＭＳ Ｐ明朝" w:hAnsi="ＭＳ Ｐ明朝"/>
          <w:kern w:val="0"/>
          <w:sz w:val="24"/>
        </w:rPr>
      </w:pPr>
    </w:p>
    <w:p w14:paraId="63D3FA3F" w14:textId="77777777" w:rsidR="00C67F3D" w:rsidRDefault="00C67F3D" w:rsidP="002D5885">
      <w:pPr>
        <w:ind w:leftChars="2151" w:left="4607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代表者生年月日</w:t>
      </w:r>
    </w:p>
    <w:p w14:paraId="563430CE" w14:textId="77777777" w:rsidR="00C67F3D" w:rsidRPr="00C67F3D" w:rsidRDefault="00C67F3D" w:rsidP="002D5885">
      <w:pPr>
        <w:ind w:leftChars="2151" w:left="4607"/>
        <w:rPr>
          <w:rFonts w:ascii="ＭＳ Ｐ明朝" w:eastAsia="ＭＳ Ｐ明朝" w:hAnsi="ＭＳ Ｐ明朝"/>
          <w:spacing w:val="5"/>
          <w:w w:val="79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代表者住所</w:t>
      </w:r>
    </w:p>
    <w:p w14:paraId="2B413A96" w14:textId="77777777"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0071479D" w14:textId="0FB30947" w:rsidR="00F941D1" w:rsidRPr="00B26361" w:rsidRDefault="00C01EE6" w:rsidP="005E28D8">
      <w:pPr>
        <w:ind w:leftChars="126" w:left="270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BA7EE7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BA7EE7">
        <w:rPr>
          <w:rFonts w:ascii="ＭＳ Ｐ明朝" w:eastAsia="ＭＳ Ｐ明朝" w:hAnsi="ＭＳ Ｐ明朝"/>
          <w:kern w:val="0"/>
          <w:sz w:val="24"/>
        </w:rPr>
        <w:t xml:space="preserve"> 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年度</w:t>
      </w:r>
      <w:r w:rsidR="00A61815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811931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="00A61815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について、次のとおり補助金を受けたいので、関係書類を添えて申請します。　</w:t>
      </w:r>
    </w:p>
    <w:tbl>
      <w:tblPr>
        <w:tblStyle w:val="aa"/>
        <w:tblW w:w="94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7057"/>
      </w:tblGrid>
      <w:tr w:rsidR="00C01EE6" w:rsidRPr="00B26361" w14:paraId="7C2D3BA0" w14:textId="77777777" w:rsidTr="005E28D8">
        <w:trPr>
          <w:trHeight w:val="786"/>
        </w:trPr>
        <w:tc>
          <w:tcPr>
            <w:tcW w:w="1273" w:type="pct"/>
            <w:vAlign w:val="center"/>
            <w:hideMark/>
          </w:tcPr>
          <w:p w14:paraId="14D51194" w14:textId="77777777"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074" w:id="1416277505"/>
              </w:rPr>
              <w:t>補助金交付申請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-30"/>
                <w:kern w:val="0"/>
                <w:sz w:val="24"/>
                <w:fitText w:val="2074" w:id="1416277505"/>
              </w:rPr>
              <w:t>額</w:t>
            </w:r>
          </w:p>
        </w:tc>
        <w:tc>
          <w:tcPr>
            <w:tcW w:w="3727" w:type="pct"/>
            <w:vAlign w:val="center"/>
            <w:hideMark/>
          </w:tcPr>
          <w:p w14:paraId="4D100F71" w14:textId="77777777" w:rsidR="00C01EE6" w:rsidRPr="00B26361" w:rsidRDefault="003B75B7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</w:t>
            </w:r>
            <w:r w:rsidR="00C01EE6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C01EE6" w:rsidRPr="00B26361" w14:paraId="2417397A" w14:textId="77777777" w:rsidTr="005E28D8">
        <w:trPr>
          <w:trHeight w:val="1908"/>
        </w:trPr>
        <w:tc>
          <w:tcPr>
            <w:tcW w:w="1273" w:type="pct"/>
            <w:vAlign w:val="center"/>
            <w:hideMark/>
          </w:tcPr>
          <w:p w14:paraId="6E555BEA" w14:textId="77777777"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80"/>
                <w:kern w:val="0"/>
                <w:sz w:val="24"/>
                <w:fitText w:val="2074" w:id="1416277506"/>
              </w:rPr>
              <w:t>申請理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074" w:id="1416277506"/>
              </w:rPr>
              <w:t>由</w:t>
            </w:r>
          </w:p>
        </w:tc>
        <w:tc>
          <w:tcPr>
            <w:tcW w:w="3727" w:type="pct"/>
            <w:vAlign w:val="center"/>
            <w:hideMark/>
          </w:tcPr>
          <w:p w14:paraId="5BB40456" w14:textId="77777777"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C01EE6" w:rsidRPr="00B26361" w14:paraId="0AABAFB9" w14:textId="77777777" w:rsidTr="005E28D8">
        <w:trPr>
          <w:trHeight w:val="767"/>
        </w:trPr>
        <w:tc>
          <w:tcPr>
            <w:tcW w:w="1273" w:type="pct"/>
            <w:vAlign w:val="center"/>
            <w:hideMark/>
          </w:tcPr>
          <w:p w14:paraId="2A04B5D1" w14:textId="77777777"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05"/>
                <w:kern w:val="0"/>
                <w:sz w:val="24"/>
                <w:fitText w:val="2074" w:id="1416277507"/>
              </w:rPr>
              <w:t>経理担当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074" w:id="1416277507"/>
              </w:rPr>
              <w:t>者</w:t>
            </w:r>
          </w:p>
        </w:tc>
        <w:tc>
          <w:tcPr>
            <w:tcW w:w="3727" w:type="pct"/>
            <w:vAlign w:val="center"/>
            <w:hideMark/>
          </w:tcPr>
          <w:p w14:paraId="11BFEB1F" w14:textId="77777777" w:rsidR="00C01EE6" w:rsidRPr="00B26361" w:rsidRDefault="00C01EE6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60DB7" w:rsidRPr="00B26361" w14:paraId="2CBE43BC" w14:textId="77777777" w:rsidTr="005E28D8">
        <w:trPr>
          <w:trHeight w:val="2875"/>
        </w:trPr>
        <w:tc>
          <w:tcPr>
            <w:tcW w:w="1273" w:type="pct"/>
            <w:vAlign w:val="center"/>
            <w:hideMark/>
          </w:tcPr>
          <w:p w14:paraId="77810D2B" w14:textId="77777777" w:rsidR="00D60DB7" w:rsidRPr="00B26361" w:rsidRDefault="00D60DB7" w:rsidP="003B75B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80"/>
                <w:kern w:val="0"/>
                <w:sz w:val="24"/>
                <w:fitText w:val="2074" w:id="1416277508"/>
              </w:rPr>
              <w:t>添付書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074" w:id="1416277508"/>
              </w:rPr>
              <w:t>類</w:t>
            </w:r>
          </w:p>
        </w:tc>
        <w:tc>
          <w:tcPr>
            <w:tcW w:w="3727" w:type="pct"/>
            <w:vAlign w:val="center"/>
            <w:hideMark/>
          </w:tcPr>
          <w:p w14:paraId="2CE316F8" w14:textId="77777777" w:rsidR="00A8556F" w:rsidRDefault="00D60DB7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１　</w:t>
            </w:r>
            <w:r w:rsidR="00A8556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役員情報届出書</w:t>
            </w:r>
            <w:r w:rsidR="003A628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（法人の場合に限る。）</w:t>
            </w:r>
          </w:p>
          <w:p w14:paraId="1EF4F4BF" w14:textId="77777777" w:rsidR="00D60DB7" w:rsidRPr="00B26361" w:rsidRDefault="00A8556F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２　</w:t>
            </w:r>
            <w:r w:rsidR="00D60DB7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事業計画書</w:t>
            </w:r>
          </w:p>
          <w:p w14:paraId="365E1642" w14:textId="77777777" w:rsidR="00D60DB7" w:rsidRDefault="003E45A9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  <w:r w:rsidR="00D60DB7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収支予算書</w:t>
            </w:r>
          </w:p>
          <w:p w14:paraId="5288B7C5" w14:textId="77777777" w:rsidR="007577B7" w:rsidRPr="00B26361" w:rsidRDefault="007577B7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　前年度決算書（継続事業の場合</w:t>
            </w:r>
            <w:r w:rsidR="006E526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に限る</w:t>
            </w:r>
            <w:r w:rsidR="003A628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）</w:t>
            </w:r>
          </w:p>
          <w:p w14:paraId="61FED994" w14:textId="77777777" w:rsidR="00D60DB7" w:rsidRDefault="007577B7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５</w:t>
            </w:r>
            <w:r w:rsidR="00D60DB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="00D60DB7" w:rsidRPr="002D588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補助事業者の概要</w:t>
            </w:r>
          </w:p>
          <w:p w14:paraId="08EDFAE1" w14:textId="77777777" w:rsidR="00D60DB7" w:rsidRPr="00B26361" w:rsidRDefault="007577B7" w:rsidP="00FE08E7">
            <w:pPr>
              <w:spacing w:line="360" w:lineRule="auto"/>
              <w:ind w:firstLineChars="50" w:firstLine="122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６</w:t>
            </w:r>
            <w:r w:rsidR="00F941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その他市長が必要と認める書類</w:t>
            </w:r>
          </w:p>
        </w:tc>
      </w:tr>
    </w:tbl>
    <w:p w14:paraId="1A394D67" w14:textId="11CB84D4" w:rsidR="005E28D8" w:rsidRPr="00811931" w:rsidRDefault="005E28D8" w:rsidP="003B75B7">
      <w:pPr>
        <w:widowControl/>
        <w:jc w:val="left"/>
        <w:rPr>
          <w:rFonts w:ascii="ＭＳ Ｐ明朝" w:eastAsia="ＭＳ Ｐ明朝" w:hAnsi="ＭＳ Ｐ明朝"/>
          <w:color w:val="FF0000"/>
          <w:kern w:val="0"/>
          <w:sz w:val="24"/>
          <w:u w:val="single"/>
        </w:rPr>
      </w:pPr>
      <w:r w:rsidRPr="001A5012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sectPr w:rsidR="005E28D8" w:rsidRPr="00811931" w:rsidSect="00DC4CEA">
      <w:pgSz w:w="11906" w:h="16838" w:code="9"/>
      <w:pgMar w:top="1134" w:right="1134" w:bottom="1134" w:left="1134" w:header="851" w:footer="992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707C"/>
    <w:rsid w:val="00DB1228"/>
    <w:rsid w:val="00DB2043"/>
    <w:rsid w:val="00DC4CEA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2025-04-04T07:36:00Z</dcterms:created>
  <dcterms:modified xsi:type="dcterms:W3CDTF">2025-04-04T07:36:00Z</dcterms:modified>
</cp:coreProperties>
</file>