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4A415276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501725">
        <w:rPr>
          <w:rFonts w:hint="eastAsia"/>
        </w:rPr>
        <w:t xml:space="preserve">連携強化型　</w:t>
      </w:r>
      <w:r w:rsidR="00B810A7">
        <w:rPr>
          <w:rFonts w:hint="eastAsia"/>
        </w:rPr>
        <w:t>中・西</w:t>
      </w:r>
      <w:r w:rsidR="00501725">
        <w:rPr>
          <w:rFonts w:hint="eastAsia"/>
        </w:rPr>
        <w:t>区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32A4826D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B810A7">
        <w:rPr>
          <w:rFonts w:ascii="ＭＳ 明朝" w:hAnsi="ＭＳ 明朝" w:hint="eastAsia"/>
          <w:szCs w:val="21"/>
        </w:rPr>
        <w:t>中・西</w:t>
      </w:r>
      <w:r w:rsidR="00501725" w:rsidRPr="00501725">
        <w:rPr>
          <w:rFonts w:ascii="ＭＳ 明朝" w:hAnsi="ＭＳ 明朝" w:hint="eastAsia"/>
          <w:szCs w:val="21"/>
        </w:rPr>
        <w:t>区域内とその周辺を含む地域のうち、受注者が用意する場所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64DED4DE" w:rsidR="001178FC" w:rsidRDefault="00C02495">
      <w:r>
        <w:rPr>
          <w:rFonts w:hint="eastAsia"/>
        </w:rPr>
        <w:t xml:space="preserve">　　　　・</w:t>
      </w:r>
      <w:r w:rsidRPr="00D557D1">
        <w:rPr>
          <w:rFonts w:hint="eastAsia"/>
        </w:rPr>
        <w:t>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85472F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85472F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85472F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85472F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F3716" w14:textId="77777777" w:rsidR="00E34DFF" w:rsidRDefault="00E34DFF" w:rsidP="006568D6">
      <w:r>
        <w:separator/>
      </w:r>
    </w:p>
  </w:endnote>
  <w:endnote w:type="continuationSeparator" w:id="0">
    <w:p w14:paraId="5DB28DBB" w14:textId="77777777" w:rsidR="00E34DFF" w:rsidRDefault="00E34DFF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30731" w14:textId="77777777" w:rsidR="00E34DFF" w:rsidRDefault="00E34DFF" w:rsidP="006568D6">
      <w:r>
        <w:separator/>
      </w:r>
    </w:p>
  </w:footnote>
  <w:footnote w:type="continuationSeparator" w:id="0">
    <w:p w14:paraId="7DF8B7A9" w14:textId="77777777" w:rsidR="00E34DFF" w:rsidRDefault="00E34DFF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1178FC"/>
    <w:rsid w:val="0012146D"/>
    <w:rsid w:val="001215B1"/>
    <w:rsid w:val="001333F6"/>
    <w:rsid w:val="0014291B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317656"/>
    <w:rsid w:val="00336AB5"/>
    <w:rsid w:val="003B5E20"/>
    <w:rsid w:val="003F768E"/>
    <w:rsid w:val="004643FE"/>
    <w:rsid w:val="00480FAC"/>
    <w:rsid w:val="00501725"/>
    <w:rsid w:val="00543737"/>
    <w:rsid w:val="005F3C6B"/>
    <w:rsid w:val="00630441"/>
    <w:rsid w:val="006568D6"/>
    <w:rsid w:val="00686C44"/>
    <w:rsid w:val="006A4EC5"/>
    <w:rsid w:val="007A1400"/>
    <w:rsid w:val="007C5761"/>
    <w:rsid w:val="008534BA"/>
    <w:rsid w:val="0085472F"/>
    <w:rsid w:val="00925121"/>
    <w:rsid w:val="0097000D"/>
    <w:rsid w:val="00996F97"/>
    <w:rsid w:val="009D7FD1"/>
    <w:rsid w:val="009F349E"/>
    <w:rsid w:val="00A54D4C"/>
    <w:rsid w:val="00B43E46"/>
    <w:rsid w:val="00B55B5E"/>
    <w:rsid w:val="00B749AD"/>
    <w:rsid w:val="00B810A7"/>
    <w:rsid w:val="00BA1EEC"/>
    <w:rsid w:val="00C02495"/>
    <w:rsid w:val="00C728A1"/>
    <w:rsid w:val="00CC0363"/>
    <w:rsid w:val="00CF150B"/>
    <w:rsid w:val="00CF375A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34DFF"/>
    <w:rsid w:val="00E61DAF"/>
    <w:rsid w:val="00E80656"/>
    <w:rsid w:val="00EB4A32"/>
    <w:rsid w:val="00EC5F14"/>
    <w:rsid w:val="00F27763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6</cp:revision>
  <cp:lastPrinted>2007-02-07T01:57:00Z</cp:lastPrinted>
  <dcterms:created xsi:type="dcterms:W3CDTF">2026-02-13T07:40:00Z</dcterms:created>
  <dcterms:modified xsi:type="dcterms:W3CDTF">2026-10-01T09:39:00Z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